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53F" w:rsidRDefault="0024453F" w:rsidP="0024453F">
      <w:pPr>
        <w:tabs>
          <w:tab w:val="left" w:pos="113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Сумський державний університет</w:t>
      </w:r>
    </w:p>
    <w:p w:rsidR="0024453F" w:rsidRDefault="0024453F" w:rsidP="0024453F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Бібліотека. Інформаційно-бібліографічний відділ</w:t>
      </w:r>
    </w:p>
    <w:p w:rsidR="0024453F" w:rsidRDefault="0024453F" w:rsidP="0024453F">
      <w:pPr>
        <w:numPr>
          <w:ilvl w:val="4"/>
          <w:numId w:val="1"/>
        </w:num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library.sumdu.edu.ua | </w:t>
      </w:r>
      <w:hyperlink r:id="rId8" w:history="1">
        <w:r>
          <w:rPr>
            <w:rStyle w:val="a3"/>
            <w:b/>
            <w:bCs/>
            <w:sz w:val="24"/>
            <w:szCs w:val="24"/>
            <w:lang w:val="en-US"/>
          </w:rPr>
          <w:t>library@sumdu.edu.ua</w:t>
        </w:r>
      </w:hyperlink>
    </w:p>
    <w:p w:rsidR="0024453F" w:rsidRDefault="0024453F" w:rsidP="0024453F">
      <w:pPr>
        <w:autoSpaceDE w:val="0"/>
        <w:autoSpaceDN w:val="0"/>
        <w:spacing w:after="0" w:line="240" w:lineRule="auto"/>
        <w:ind w:left="1635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5245"/>
      </w:tblGrid>
      <w:tr w:rsidR="0024453F" w:rsidTr="0024453F">
        <w:trPr>
          <w:trHeight w:val="1173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453F" w:rsidRDefault="0024453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-21590</wp:posOffset>
                      </wp:positionV>
                      <wp:extent cx="1047750" cy="800100"/>
                      <wp:effectExtent l="0" t="0" r="0" b="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7750" cy="800100"/>
                                <a:chOff x="1123" y="3823"/>
                                <a:chExt cx="1650" cy="1260"/>
                              </a:xfrm>
                            </wpg:grpSpPr>
                            <wps:wsp>
                              <wps:cNvPr id="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23" y="3823"/>
                                  <a:ext cx="1620" cy="12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-1506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23" y="3823"/>
                                  <a:ext cx="1650" cy="12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28F84D77" id="Группа 1" o:spid="_x0000_s1026" style="position:absolute;margin-left:27pt;margin-top:-1.7pt;width:82.5pt;height:63pt;z-index:-251658240" coordorigin="1123,3823" coordsize="1650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3PXpNgQAAJAKAAAOAAAAZHJzL2Uyb0RvYy54bWysVmtu4zYQ/l+gdyD0&#10;X9Ej8kNC7IXjR7BA2g267QFoipKIlUiWpONkiwIFeoS9SG/QK+zeqEPS8iNOsemmDuyQmiE5830z&#10;H3X15qFr0T1Vmgk+CZKLOECUE1EyXk+CX35eheMAaYN5iVvB6SR4pDp4M/3+u6utLGgqGtGWVCHY&#10;hOtiKydBY4wsokiThnZYXwhJORgroTpsYKrqqFR4C7t3bZTG8TDaClVKJQjVGp4uvDGYuv2rihLz&#10;rqo0NaidBBCbcb/K/a7tbzS9wkWtsGwY2YWBvyGKDjMOh+63WmCD0Uaxs606RpTQojIXRHSRqCpG&#10;qMsBskniJ9ncKLGRLpe62NZyDxNA+wSnb96W/Hh/pxArgbsAcdwBRZ8/ffnjy5+f/4a/v1BiEdrK&#10;ugDHGyXfyzvl04ThrSAfNJijp3Y7r70zWm9/ECXsijdGOIQeKtXZLSB39OCIeNwTQR8MIvAwibPR&#10;aAB8EbCNY0BmxxRpgE67LEnSywCB9XIMA8ciaZb98mG/NkmHbmWEC3+ui3UXm00Mqk4fgNWvA/Z9&#10;gyV1fGmL1w7YtAf2J6hGzOuWIhexPRy8eki1xxNxMW/Ai86UEtuG4hKCcixA6EcL7EQDG18F+Bmk&#10;9jAP0x3GZzjhQiptbqjokB1MAgXBO/7w/a02lvWDi6VTi5aVK9a2bqLq9bxV6B5D263cx3IES07c&#10;Wm6dubDLvNk/gfjgDGuzkbo2+i1P0iy+TvNwNRyPwmyVDcJ8FI/DOMmv82Gc5dli9bsNMMmKhpUl&#10;5beM076lk+xlzO7ExTeja2q0nQT5IB243E+i18dJxu7zXJIdM6BwLetcJYObr1bL7JKXrnINZq0f&#10;R6fhO8gAg/6/Q8XVgaXe1+9alI9QBkoAScAmaDEMGqE+BmgLujYJ9K8brGiA2rccSilPsswKoZtk&#10;g5GtAHVsWR9bMCew1SQwAfLDufHiuZGK1Q2clDhguJhBf1fMFYYtTR8VxG0n0GLTK8lIAd8dIzA6&#10;Y+TrYg+rzMbm4i+M7kV7dFh92MgQ9FZiw9asZebR3R0QuQ2K398xYtG0k0Pbgrx4PQSrPRRllrje&#10;x6+AFmDEyeChbbWETrG4HB6ddfLpLpGdnkSxbpnse8mOd/kC9E90/xnI/J2yEGTTUW78JaloC6kL&#10;rhsmNfBd0G5NS2jqt6Xn77mOS8ezOM7T63A+iOdhFo+W4SzPRuEoXo6yOBsn82Ted9xGU4ABtwvJ&#10;/oeWc7LR6/ZZ+ePCQuJlhlhNRXCTh8kgHo59a2mjqCGN9ahAWazLTnx6g0P8ALLF//Va+q93zkEo&#10;X6ile0V0AnguhXG+HC/HWZilwyUQs1iEs9U8C4erZDRYXC7m80XSE+Ol0NbS63lxkP9nmT+SNF/S&#10;cAuccdozAIJhh/B10uFee5z47V7R7HvV8dx5HV4kp/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+72lH4AAAAAkBAAAPAAAAZHJzL2Rvd25yZXYueG1sTI/NasMwEITvhb6D2EJv&#10;iWznh8a1HEJoewqFJoWSm2JtbBNrZSzFdt6+21Nz3Jlh9ptsPdpG9Nj52pGCeBqBQCqcqalU8H14&#10;n7yA8EGT0Y0jVHBDD+v88SHTqXEDfWG/D6XgEvKpVlCF0KZS+qJCq/3UtUjsnV1ndeCzK6Xp9MDl&#10;tpFJFC2l1TXxh0q3uK2wuOyvVsHHoIfNLH7rd5fz9nY8LD5/djEq9fw0bl5BBBzDfxj+8BkdcmY6&#10;uSsZLxoFizlPCQomszkI9pN4xcKJg0myBJln8n5B/gsAAP//AwBQSwMECgAAAAAAAAAhAFXcOG07&#10;MQAAOzEAABQAAABkcnMvbWVkaWEvaW1hZ2UxLnBuZ4lQTkcNChoKAAAADUlIRFIAAABuAAAASQgC&#10;AAAAU5CEIgAAAAFzUkdCAK7OHOkAADD1SURBVHhe7XwJcJzned7+x/7X3veBxQ0QAEmJoqj7siw3&#10;8hE7TqdJGjfjONe0k04zTZtOZjJuk0mTdNpm2k7bJJNpmjiOYzdx0tR2LNV2HMuSrIMSRVGkQIAA&#10;CGCBxd73f999vl2QokhRh6uO3BmvbAnA7v77/e/3Hs/7vM+3lO/7ge8/3g0L0O/GRb5/DWKB75vy&#10;XfOD75vy+6Z81yzwrl3o/zOvRJH8nq2T1Pfaym62Hop63VLx67vmTu/Shd57U15nu5vZyPM8PHX1&#10;2fG7vqcM+t2YcnQX/thNfCpA/sFdkb31yB8oBj8QbICXXXGd0TvIi2k8Q54mbx897d9oD3JZ13M8&#10;37F1w3Zsl7IMBX9jWVaSJEEQeI6/8onkM3E1gkXoN0tWo4W9sSOTp3ABmiKrwmqucdKrT5Ele1g9&#10;eSE1vrsbHu/YlONrOQGa8V1iTVx+bMRDu5HPOHQZP+DRxNAULEx5XoCi8c91K8BrKDzpwul0y5Y1&#10;y7Js33NNy9bsgMT4Ag9LsUHY1if7xDAMDMpxHE8eQTyuvavXXBXLufJRb5rBDo2CG/E855rNoMem&#10;v3JTV2135YdrvOTqDb1zU44S/8gD6LGvwY4exRBbjVyDfIoPP4Ghx+6Jf5H9JD/4Acu1bfJ/17Bs&#10;1YbVHF33u5q1P3A6hhPw3EJYmEpyfd3GxWJ8MBT0BJGO8Ay5rSubRK5IUfgsPPigEOQ5lguy2Nxx&#10;kLzmsdd7DjErMZBPtvhNH3gldpeEEcU4pu16Os0yLB0kN05h/94gt7xjU44X4HojZyfRQOz0ulX5&#10;luVSmmUzvofYbPZ1uKzhuIphwz1pJmCbhu0HBIphg4H9oafZ7nrPV01nJSXEJDbEszYsTQeiHNVQ&#10;Ag2deqDELOU527l29aMdGt0P5dNjs8JbmSDLsbjbw/WM/XFc9K99wEauS0LqGjdEnBHj4p14avRG&#10;uKlLcpCtuq7KstgjgaIFKRrjeCEQYG/ciHduShKt47RDPgtRqevu0DAtx5OC1EHPVCwrxlG25XGM&#10;lwyxMMHQsGWD6usmxTI042EtyEs8Q0s8jQgN89TpijY0vOW0SNGBoelzbCDCBXnWg+lVh86G2VSY&#10;RSK7LlSvq+mvGXe0uNd78aFBD/1gZKxxCF8tZQ5y82HA0UgfgkCxAcdU+nKvPex2LbWfLs3m5k9Q&#10;jMjcJCe/c1NiuwLUwX7FcSw/wFZ6Jjzuq2t6MsJOxLjjmXAxSm2rHkuxU1GOZRGANBckCzZM17AD&#10;puM6ti+bMLUn8qwYpAK+mwhzlEfhXniWWCDIXKlFPh1kUX8o03eD1zjCeCeJKeErCFeSj1+7kUMz&#10;ja5xrfWvZlLsCvwRvon/HhZPZGE6AL9GAvZ8Sx92y5vruxtrnXYLr0zHkvFsKsCFO91BJBl98OEP&#10;Bjnp3fBK4voeTLm5foEXxFwy+oVLxoUOHQ6H/9FxIR0L/v45OctRj8wKTZONidSReJgEIccyh8mN&#10;JnWepDTcCmtYrulTSAUISrgsz5Di7ngBGNNDtg0wHgU/htmcQ9tdw2ONHQqXwgWvwolRaj70X5K4&#10;r3n9YSUZWZrEMnkg/l2aplg6IA/7/U67WavtbV2q75WRZGYXF3OT05FIxHR80zF7nS6K2R33va80&#10;OfeGYOC78EqyWtO0n3/8zxghbHpMrau/sK83DP9fPDr9Yo9/fJ/+7Q9NfuvAFHz/W3vqr98bDYlB&#10;17dHuYmBdXAHqEi4DYYJwhdGvx6CkFGlgr84hzaCUVGvkA6QypCTR4nv0KHGXoFnCXY4TKNXDQdX&#10;vYK3Dr1nXEZwWYaXeGxrwHGJ8zU69Upld3vt4qvKUEtnMsXSBMcJmVwhFIvbjqtpyPm6Livlg2q9&#10;0aVs4+Q9d37w4//gDavW2zXllervIF/vb280KttBVojGEzTSN+32VXNjr1tpdzxTrfVV1Rd8PvqR&#10;U5O+ELtnMQUEA+wEG/puwPUd3CbnMw7jUy7QEf6HO8TaGLgtMTcD0MQSm3rwF5LdR5iE9lBKCR6i&#10;ggwpL3ghsSEBoKghuChs7WB38Ao4GvFo/Bd4EaZHDqACKPGwoGma3Wa9srVWPSgPOu1Oo+E6RpAX&#10;pueWJmanE+lCMCjCcq1uS+t3sXe2ZsiDrmHb3a5Kc8KpO2+fW1iePXJ0tOXXP25qytfCAW4B5Dfy&#10;gNHD6zbqj3/+v/VNf2ZhPpnOSeFoKBSSgjz8RTNVWTO3dmqXdmvleof13Kl8JJ+KJdKJZDwSi8Yj&#10;kRgfBsqGy8JNXCQ0Em/uyN0ISIWrsiT0YUCaBUiH4UgcjrxVEDgspN1odNtNS1OJUzOUJHLRZCKe&#10;yAaFCKISxX/sgHiWDQZxTRgW72pWd1555ony9vag0/Qdt1CaTGSyiWQmHE+FI1EgCkNXZVW2TYsk&#10;GQfw1rl06dLa6jpy56333Le8uDg/P5s5dpL24BZjEH199Xlrr8RaKJ+4EO5Hbrefee7Zvcvl+u7F&#10;Tq9H+ywX5XlOTIVCQjQMoMAHuWwuFREiQjTK8SK8QBnK3daBoSgsHx61LgbNBpFYI7FEOB6LRKKi&#10;KPKigJRPghqeQHzKByLBXaGvgUcTnw0EomGxtrf9+P/8szPPnK53uzYpuDQdZGJSOBQOzs7OHj95&#10;YnF+Jh6NhBOZoBRHCkLK2770quPa2LJOrQFgmMikQ+GkhLVJIixuWxb83rcd/AzY79qWLg/Lly9v&#10;bWztV5qtWvX9H/nYyTtOhuOJWDwdz6RiqaQoRJGc3rBjfRNTjpH9a01S92D7t37j3+xcvJQLC+Eg&#10;LMgGKZ9nAFMC+4ajOVY2TE9mo+lYKMRRfDgREGMDXwwlcul0EpmJD9AwEN6nKTKaJctxFEUZ582g&#10;yOPeQqEIMoYUCYeFqOcYQkhCgOMtrmVGotJnPvPZ3/jXvzoY6DySWRC4nAtLLPFZmNmyTVOHV09M&#10;FJYW5xLJWDKbQxJ2TZ31qXguncoW4gheIaQbqqqrjmWjUxIB7gUBfVWzUmm3W7WD2n55e6/SAHqb&#10;P7J4/MQJ4ArsJS3g4/hIOhuNx/1AcObo8bAUGWHp62P8zUw5br5I/PmOoTub65e+/IU/HNarDGCQ&#10;rqEOxH0vIQTXLKpLBz/5/rnjKwvhUFRuN33Wr+13nvrO+XJD6VhIjUGbYYAzRCk4WSoWsrmpyVI8&#10;Ekb4IRIHsuI6PisikgJoK5DURCkKoB2JwWdjLMeIvABT/fov/6JlmHBnynWQA0ad1qjlogNBQRQk&#10;PhrF/oYEMYzX47JiJJRI5eBrfpBCtAYsJ8hxoSgKcsSxjJ3LW639/X6vWz+oNJtttAvhaCyXy02V&#10;JtPZFPY1iNKEFCOGM9m859qyrF4497JhGEePHr/nwx/HrbyDXInMTRL2aLnrqxf/4q+/Egv0JD68&#10;MJVsN/a69fZuudVv9pPRiEbTtb75sXtLd952HL1WSAgwXORzn/lGoz2g+RAsKbue5bs9w87Ew1zA&#10;ave0XC4RjcV6qnHb4mxa4kzPE1g4Ji+GY/FUluV4ZAZD0+CoyHgI1V6r2T3YlEQRIUaytWMFWYBS&#10;HsHJ8RFaCkXiadyeZWgANgp6BtfFbaNFBbCFs4scD6zT67QcU3dM9+L5c9XKPsyXTKTS+Uw2lc4U&#10;CgKH5EQPNb3fH2RzBWw8MEf58pbS7Ugcg42vt7rdwfD9H/vROx9+lGCwGyrPm+VKUg4CTK/V+Ma5&#10;V77yN1/1e1WAh0/84G2b+8O1c3uPHJ1QqIBu0o3eMBLikZFivBuwzHwsFI5Ku1uNvuLLqLsB16bo&#10;oR8EKg8FmUJUeviRe8NScHNzk2Ijt8zP0uZwb7dyUG8NLJUJcLBdNJ0sTEzF8cgV0GMYirx29jTh&#10;PBwfUc+zvGbr2GReCKFXRMWTNRV9EbIt0ggyrxiJwpQhMRRwjG63q/S6vfLu2oXzMBOW47j+xORU&#10;Mp0BkEjFY5wURtjJ8rA3HCiqhv1IJLBfyRCygePKquGztIAsFY6bjm2394+fun32jg8AGtyIh96i&#10;giNS2u3m0+VyU1G7ynDYw9a0rV6r/ty55RjrSsJlxQkF2CMzme1yneZixyZCC6I2bPcaA/dAseuG&#10;gy7Ft01O4FPJaDDA5Sdzd9yxvL9dkaTwj/z4J1yLdNNgNZDvTVlptxrNZrNVrcuyzIHJoOh0fgJJ&#10;MJlKRzLFbrsxckkX4AYLQ9M5KlY+E5RoBqSDgqfwF8+yUbLajer+xqVmo4a3oJrTvIRKLUYkiefQ&#10;EAx1Vdf1ABp3sHaSGA+HUDwjvOibtjYcqL3Bbr1V77eHqoIEH+N9EXslim6vGTI7v/D5p7KT81jA&#10;mE+5Gulvp4If0nlorgeq0jP0ZqftNNtuZ3dPEF2Ku/DMxsYra7bW001jIhW8bZr3VGO777RU2lS1&#10;IBf42PtPrZx8wHUsVx2iSB7sVVRVhXutHFmMReK4E7iGFI5LIQ5sAdiXYMDFpdReb9htqsqQESLl&#10;3S1aDBeLRT4SGaiaM+ihylkuTAFAxJm9LuCfrfZdy2q22kOAGtQX241j98SQKEqcwFmOixKFvkW3&#10;XIYLAj8BnsF2QYq2ZQUJpFOp1VrVdreFtCgbhuqBK9UEz40xbozVZtNZKzvrhcJsbfvnfu8vp5dv&#10;GfnlIVGL4AXyuLkpR9gJ/wLmA2omePca/g6p+tOf/hWTDcwXJ/Z34CxcMOjTcC7TsQKCaQ7qtR4r&#10;8BMz0U999GP3vv9RRVV73bajDLiQqGnYFIuC5yiaoQ/6w6E2lCU+IPARAdHE8bEEUFJUkBC78HiG&#10;cig74NUvnfcY7ld/6z9VK3srpYmpUjYci6JGAckDCXhoTTjeBb6nSTeFaoO3JyJRZtRao5BpjhOO&#10;RpKJDBUIuqjjrUa1vNM4qNTa9Vav6+moi+iAiKMlkIJ1ayIezQr80A7ITBCVLoVqZZs2LypB6ujf&#10;/ano3LSUzMcziXw8iRRG8OIbkitXPZb0YVcMP+YI8Njv9m1Vj8djX/jiF770p398YmUJsVGpVDq9&#10;gWk7FFI3uhGPve2Oe37ip34inU0EPAbtF7iPyuVVpOpUJmc4zqWdLfC3cVHIZvLxcASNCHYKnDlw&#10;D/zL0oYBG+DJAZaH0Qeqk8im1595rt0fnH326VQqJcZjPkWrqIy4ru0SM6I7RePOUvDsdCYbicfC&#10;AgdMz4SlRCTDMqSOKd3uxsWzm6++1G63O7KCe88wTMwJiK6XYKhogA57Lhw4DYqeo1s+07acAe4/&#10;k44dWYpPLSYDXh49nK62drdr7fZ+q8ktLv34f/x3Uiw5Dva3CPBDlgWvGxkYTvr0X//lExcuV5qN&#10;1sEW7/uCIJ269bZoIg5ip1qrVGtNWVMeeODBD3zwUZoRZXkAV0YM8lJo49xzAOdSPBniY7qt7hzs&#10;bq9vfPtrX81MTQPMAwncd9epBWDsOCA0gj3S7TQ+/9nPrr90Okz7KUmUwjFDG2RK04Yb6PQHumYQ&#10;lMqx6LJA/QIAxRGwyTh6mGxxQuJDviUbNq3IcqW8vr56pl65NJR7UZcqhaIZR5QcChEs6jbiyA2F&#10;+hxvsyGxmBUT8dqwq1FsV7Uj0RAuhkItiUKtr2Uf/KGf/MiDQdsDcUBC1EaouG5cYlgelAjpCK/l&#10;Tq7DSqR3HA098PfhcKhooL3tyuXNwaAfMDRdG+iGNRi2urUGOozjd97DsEI4ES9MzYbEcL/fJ+WB&#10;9i3TcVwDQwQ40PoLTxbnjhmWns6WAnpfVzrnd/e//ewZcAs/8MhDy4uzHnKUoTSqB7WDfUnk2/X2&#10;oNcaM9dDJLkA4+gm6GMgdomD/9GiGEbWyxSKqUw2Fk+m0xnDsnqoONW91Qunq7tr/qArqkosKExJ&#10;CdGgGMvVTGvgeFY4asfidCYfmyjGs9lYoZBIpTBPQvf/7LeeAL4Nw8spCmXq1bNns4ViMJj44vOV&#10;xx//IzDTY5ci44MrBNG4yb55BR+/esQql8vljY0N8gYkIpaLABFLEqLVRjcL6+omWjDDVFHYh33Z&#10;ILiEgY/gNVI0EUL3wgk+yyP9ly9faO+sOUyIoYORRMq11Eg49vLqqy+ePfOhhx68867bIrG4Zeh/&#10;+1df2Hz1QiyeSGUK/X5X18Er2+hbgMA5QgjTgNOxRDJbmMwXC7FYTAyFQaGatF8pb5x79pvty+eY&#10;/YrYVyYCoUQwxkdiDYrZdxwtyAhAV3PzpeWVRDopckG0AIoy3NnegJ+og95AVQF4eEE6urzCImeL&#10;Ipp8XTNzpXzn3Iawq9/5m/8chW40DiGtDqxHKM8Ry0xY0zf3Sry8Wquura3BVECteD8XhJlS+GzS&#10;JvsOUqMIBIf06FiIM6AUWBUM41Dtd1odwzJIHqHA/foCJ8bSyfru5kF5F7kzny/SPtIqxUkcpmAg&#10;tWZKRV6SLE156utfMVUFvXXAxYSB8RSwMrxuO7phFmdnc4ViNJYAJAywrkMLbblbqe53NrdaZ087&#10;a+sJ2xNNgM1oZHZSTsbaghjIJDOlyUy2hDeSFta2di5fevbpp2q1GpArsESQA2EQzWXB8CYKkzMI&#10;qc2d7V53mM+mMbDLF0qAqtm5hXxh8jBqSfc/YknBYQVGc0pSom/ulSOnJH67U97d2y2j2x2xMxQ+&#10;yfcYRR2y4LyAqOkANg+Og1diKMgzQbwmkUhht/F2xDWhGoEcdQ0EEjZZs0yAnnAo2Ru0R3NIR5OH&#10;4DZSSXS4INz8nVeevXj6heXb70CrKw/VVq/XAVDZuVy/vAEi6s677/KDNBuObF5aq7Wa9VfXGPAU&#10;B/UUyyzMH4nMz17stfssG52dyk9P54tT8QjSeBxYZ3un3GzWARrhAc16sysb6Ww2Gg3x6BGRbYNM&#10;u9HpKANwReCWgFg5jn34fQ+GE+mwQNArsHppfgmxMBpMjmKcGAcWwJJHZD6ZnN5cXzk2ZbfbX311&#10;Db0KpoOeZyWTKHEhUk8CIGjJqAF9saoO0IeBcBwzIKQDkWW8Ha3LiEWhQH3Ekwn8Ol6E44zIXQQK&#10;6BIQkWAcGfgu11w/02817ADdazbAiPzvx7/5za/8NelQaBpuKGaTD9yapcEHK5Kxtc01BwA7bDpp&#10;TeaSJ44zqQQvhEtTU5PFyVQqrQ+1xx7/UuugxnCMbmogQUCUClwQhQnhlU6nbc/fLe9phoXgvv3U&#10;nRiR9gYD5Ctd1VaOLc8tLsCbNzYust62GUi7XvzO+x4CKwDbkfHglRJybXV5U1OOR9skWtVataJp&#10;RrPeQPLCWtFOjeZ1MIIrSjwSJnpeLJHMHmg2FBKB9UYfA+KHMGbAeckkAQ1wxHGyJqIB14f5YVmQ&#10;TIQeppj65nnL1NHtzR89geKx8fJz589dKj/79K0R4X2P3C/ornF5r9tT9lVNTiSsVJTJZyL5/Pzy&#10;4kxpng9LtuGqmgLcU92vXDh/rtNpiUIknggn04loOAawiVwEvgPsFKijRCYDOw4GPXlAYMZ+eRer&#10;TeYyyJWzs/Pb21uPffmvBu360pGFu+97GAOfRz/+k2Q+TPh+eN8NA30ymLuJV45p8/GzuH9YDYH6&#10;ypkXHvvzz2O4CD+Hb4LCiyfSAHHRWIp0chxoRxKkqDee48O+hNAdtVb4IR6PIlLQro2vaRk28iAo&#10;BIBqkDpkyzyv39jfv7QqJrL3P/qhr33+jzbPvzy9vBhHPnryWV5X2oraZ0RvdkKTQuFENFssFAHV&#10;ZxeUofLkE9/s1GuwnWrosBZyXzqdTWYKfBSAP0u4k1QaNRC9I9aDhQ0HYDca7WbD0PVkJk1j6UI0&#10;nUk9+9y31189X6lUXzz7iq5pd95yNJ+KnJ76gV/88AM/dHLJJvN/pH4yBrlRoPEWpiSONRatkGgP&#10;fP2Lf9Lc3XdoyvZd3ICmKJhpW66FrsMj43bAlHg0nkINyWQyIHhQiIIccV94I5I3KC6A+cFggBU5&#10;ni1izMLzuOzExAReCYw77DUvvvA8uMVTDz20+cI3fvGXf1Ptte+7+1RpYTrJo4vPF6YnUdYcx55d&#10;XomnitXd3c2L59dWL+xXD8DToaLfdc/doHnQCITj8Ug8BQyBkoh7QCfarh0gqjSli/AEJwB3BXpF&#10;qpEHw2qlsrWxdlDZj0elybmZqdnFyYkJLJsMwr9x4Q/l6E/904/OC+iHSKEeFW4gyXfAV44zK/pL&#10;FrnGNkzUzZe+88TB1ho+O5FKhiMR8KgIWc9FyoWtaGBNBBcyAMqiY5nIYxjYsEIIXTZMjOqcz+cl&#10;MQxkg2aUZYA0yQM+AqahWMzjhkG7bpx/fnN19ZEf/GGJNv/HZz935tXVEBucLWWPn7i1ND0dT+fi&#10;6Qz6m2YHXlht75Wj0fjC4lIsW+rJarPdOLJ469It81gzKgIAbLtRP9jbrG+tG+pg/pY7I9kcWYBl&#10;7ZfL6xdXtzbW6/UqeHe08tOzM8duPVEslObmFgRRArZD5AF44eapYcdNplgpiXKEMRuFwTSx6Ds2&#10;JUkMIA/B3B0c7Hfqe0qnAbo1FEvm8gWO5Q1NRkdB+TZ8Fy7guB7GEghk1sceeuNMBLiuqoqCgNE0&#10;TKvQnBAJFagEAaRtCD/AqUFVYABEcSFF7jzx2GNyq/HwR35Q7zVdW5uZX9RM94UXn925dDldKN57&#10;/0Now2vlzU619tFP/cN73v+oZxvgfgBR0FMrmsPSzqDZ6FXLyt42q9cw8TKGcikT8pc+sNuUG/tl&#10;YBKUSlCjp+64K5crwMtI+7C26thUrV4/eTuItNt0zQYiRqZieAgdOCjBoGXCjBAtUDIZBxt1o5br&#10;bTSOZMwESoP5zneeXn/5TCabA3OHkXW7CSZ/twBvAt0r8ia8C+IaDeQr0VuRuUIoeuLEqWQ2iVIN&#10;mgU+C4Skw2EdkOKmLCsDGQYeolBoug4PyGbzxVI+lixYpvni80/WK/v5XDE7mVdk7eUXX3JM87ZT&#10;ty0sr+zv7e7vbLcr5RdfOP/xT/3Mr/32v281Grbh9JqV4d6e36uo/VbGHeY8hTGGSMfnaGG17cxO&#10;zQaKxxKZXGlyGjuKxAI+r16vt1qtM2dfRkeLyr60tLh45Ojk1EQ0HAL9alhYpKzrSL/qzOx8YaIE&#10;HAKQdDMB/1uRbNdIwpA2n3vx7Nb6GuK1UCw98a2/KV9eLRWKBsoQ42myXm81i9kMF6B67VY4BfZM&#10;MlSDYtlSoTA/N3NkYREQBLuCgo7i42iKrg5RuJmgAECqyMNuq2nqMrqaXq/XbKOENBXDBK5KpuLJ&#10;WAz4sN5oPvH088+/eC6L4U4wiLTwT375l245dVf5xaeV80+GDVWinIlIgBFpm4l56HQy01Z+wS3O&#10;AaNHoknPNcC4tnvtcy+dbbe7aJnQa6QyWFQW3ge1ItRzMoQtwx4IK9rHTDeIOYckiAzPYgIyt7gS&#10;AaaGwShMiYkC67rHTU2J20OI/s0T37m8+sr0/NzU1MzE9NSwO/jMf/+vf/GVpxQMAkThlunkysKU&#10;6TlMwK81Osggk9MzYiiyeuHlhz/wCChI7KqpyOvrF2EY2myXlu45tnzsyEw+kUiwQd7TB9jzDliW&#10;8i7Ge1woHuB4TKN0ZVDf2et0G+FoVGIYZdjr9Yd76KsrB7JqomzPzxQWbz36yZ/9x3Aug+KM808y&#10;T35BzC0EskUvPy0WF9l0iQknEB6GLsu9zqDfBpID9gL1hiEHKddBjnS84M1B+ZmqbTpkDsyjI5OA&#10;mQh/jCKA6EGwOA7Q3MzCwtTkzHiod4Uve9umHMkb/D/6k8+dfvqZUjF79NaTqMOYk+Cen3zyiZ1y&#10;Y7fRjAQxNS3ksgWUYEHk0CoDEoKbQFZ95NEPenw0S7WP3HpyY6sOCvJrX/qDp86j36SXQvoH55Ja&#10;OKWIKbnXOvPS+U67B64WFNlgaAAVqKYxxqSYiD9yYrbTl0HeVZsddPoeyx5fmi0UM0eXF3/sUz93&#10;+WDYbx0cnZ4sTM0EpDC0l5qlyu0BeGPIqZBncA0EL/4HEyAaYDfD0JGJ8DO6aTK5YznSLNAURsaO&#10;a9KeSzGE7eThiTxcMoKMz7AcOn2AOUTQCMgAG7/tCj6GPujbnnrySXBC8Tj8I04Y/EBgdfWCIg9C&#10;vGC6gJcBFGvT8mr1MjZ2bm4GmQjDLAou267b9d16ZmFzfa0/UJePrsxOZ2u1pgaBmxiyLr1wcfPy&#10;kXv+TiYRq1frBuYWZIxpnzp5BzwC+V6VldY3v4JUOigWz69tdpoHxxbm77j/oZmFxbmZ6XAilogm&#10;YKpmq/Otr38Typ57Th1T+j24Htzchy0ECZZyQWXCbGCmXJew14SLIf84poX+wIL6A1JJYlEBkA0d&#10;JNzRQ3kxLE2T0QQYqgYe4fiJk6nC9MTk7LibuEphvN0AJ/IamjZM4+knv21oJqigeDTsBwXAyae+&#10;/YSmqktHVrL5HCovmj9EArLb1samiYGWrKKf5TDzVLuTtN6540c2K7ooBND15mJMoyF35S5oagAk&#10;V+tNpSITE5NhXtQcF2Mj6FLvuOckxs6Ao5pu6YOWxNHZmZnL2xtSUIiFg9nJac+CZFRSkGgGPdx2&#10;td4aDg0xCjSDNp9IaNCAMuDSLGjfyIP4NiG4XCA2QrBDsIGx9oh8JdbUBt1GDUB90G0Nen2AEfRa&#10;tutA7jC7sBDPFxPRzFSpmFtczmcmr4IfwgZdkcS+deM4onNoud+u7Fwo71U/98rOgI/dFxIzPLt6&#10;8XwqErrvvvvCySQRrPqeaekAImijV185GwrFAMfQJV/aWAPlKpuO4fPJ/FRu7tjtp44/dUmvtkE7&#10;mpTWZ23N1DqU3i+lpFI6UcgStqyYyWUKEzAmoN/uXnV5eSGdCD/37Hd+53f+yyKq6/zC/MJMNpuO&#10;RpO9bh/7p1oGj1EXwheSQdApkLjABcfSIkxtRqkNDRXpu1zbAIKA50ItWd+v1Q4GjTpcmEgtKRaz&#10;jWAoKUCuI8apIHvkluU7735gdmbRpgKK6YFQQn9BmKCrWp830g2/cdkZBbiHrPzCM19/5eXzfytM&#10;SMWZ+d3G2re+dnzlODuVWmtWI2pnpTQTAXediOeSMaAdBDvuT9UV20Do1bFjwGuE/ltZQXRB8Fvt&#10;2heBVUwa8x83KPiMBHGEMmhr/apryZi5xHl6eX5yqpiYnypa8Jle9yMf+ZCmyo8/9iU00PB3MvGO&#10;YWwomjoG1m3PMhE+HEoBaBMflYwjAkHahoAAPZXS76KyKIMuwAEgumOq8FZq1JUFxTAfiiC+fYeK&#10;5gsYNyMBQkkgSrGJQkmKRzFhgzbGoIRT99wfxRwdD0FAMhiLjN9Iiv4mPTiixbP/15/98Rc/8weU&#10;NBlJFXin2lOs0tRR/q6TB41maHf9hZkTq07ox3SLq+0ztIPJlYTZe0TA+AXM6czcLAZ4QZoBC23q&#10;pIDymNkPBo1mt9Ud7B7IB327oXkWA7ozYoN9hDVgUVWfj3gJVrttIUtr9enZ+WKpAGAMzL93sNeq&#10;NxrtVmAkj5IVFaMBHvkEgg1gUV1Bduu22qqCUEUvwEBxRLkmeigUHnIAgBHQ3boBXgaOdxxWtWmA&#10;jFIxVSxQIjc1MZ8rZFGHIJIHkYAXJOJJEG75iTzgEnIFEAv0CuiGrztFcTXG33QO7jrnzj3/p//h&#10;twOJIpvIU2oL4AWyp7AImQm0koHLwaQSyZzUqUvnzsxlF4r3nnwGzljeUFvtQjo6O1NEKAL3lEol&#10;TPsg3bExV+gOAJvBfprgklQNAP2gNtiudpoyLfuhvo/8H/35D85lE1IhBvfx/uD3fxdYHfwbyBSI&#10;kYDyWNqDHYf9jm8ZAdcIGAr2CXAa2RA5McyBQsWI1I5EQiTAQfoLkQAvQe4WTWFeJoTjSRAxiOgM&#10;uIJUBnwV2AASQMBGGJ6Y+pnTL+aKBTg1WFeU3OLE5C0nbpUH/Y3L62mDWQwkAg8se9Aovv0enNA3&#10;o+MGUKJtXNp+/unnIL+VTRMens0moSLa3S7bQ8jZOqlCCjewW+nQ4LOiIXuoXqiZvKMOmgeWboDO&#10;gJwqlYlPTk4fWVrB+qIRES0ZRhFQB2AkDW8FBMHvqmE2Wur6dvniVu3kYu5D7z+FIeyff/5z6WwB&#10;xXh761LtoI65AeNaAiIdrBKhKRhUCYiFoUPybBNWFqOYp2UjyVwimZPiqUgyC+6KFSCWk65V/I94&#10;qIAFZoQgIxQR/AvlgYOmAaJU3AX4YHQF6MpIITLksy+d3tvb+fsPfVxqcrlP3C9A5X/NGay3mO2M&#10;/Xb8Ivzw2Je/9Mq5l8A97mytz01NJ7LZrubGk1lAIcfoBz2901eT9mAhEbxY6bSZMCJuu3wAVgpe&#10;DBW67tAGJsfHl+hKOSUxwUQylC6AZcyEoF3HmCc+NTUFthoOgtjFkKPd7fze7/7nTrO1snREVSB7&#10;hJhFQc6CjAKs9kjUS5m6Bv5x9ugJkIyY80A2FI4Rq6FNGR8QGo8KYC9yHsL1iDYQrLMLEDeS9UOR&#10;MFJYkz9CRAM2OsCAIUalNjUHQsZypawMmhDZ5QtzE6UpjNXl2v7jVXrutmMfyRJ96JUp2WGIv1UP&#10;PjIngCTkC+qwe+HFZ4ZDdWN9rdtuAYXl8plccQp3AtegAlzAHkAlsIf+z/FxQzs7u0jVYLdw46Aq&#10;br37A1V1sP3yBdfSygHpTHHu/iMz9F5H2tu7dSIVT8dmVxYgIrb0fiqRTuXTv/Yv/5XrmCuLM1OZ&#10;OEoFUStAAKlh4ghixuNZSAjo/LH3ZYozt9x1P0bwmKETrR5J8eQsCao4kQOToQvAOZFv40bGdB/R&#10;s2IuBd2wC8WxAxGSgurUHRqO0W62UKPwuUGOKU1OZjI5nIhJJXYDfknWS+1OdenIERwkwiGPt4sr&#10;iQFfO1V3yFmC4Pnal/+8WTuYL01VG/V+pwu1GYY20CpKScxqhmjGxZAUzebESFHkGXSNltIY9gaV&#10;WvfErcceet8DuqIDPA9UwpPvNLuG58j7rVZHEVnJMDxWoB44mZibnSB8UvMgKomYcMBPFd1DoMEQ&#10;cFkgeZ4Ci+h4hh6fv4OL5ncvvvzg3/vJUDSKZ3GeAimM2IscwIJwA62Ka6FldqFrHB3hAz0HSbDt&#10;sKOTPi4dBHjCgKCyt90ftPBucMagiRdXbsnkS2pfe+yrX6KZ7p0nMrKWD0eSqsu7M0v3JQUHcOGG&#10;Q1RvMby96sMkHnBkLBDY3t6G0MlWkTb1AbSR3a5J0r8DVbUi9zVVH3icyidEjlqZSvEcw4ZSOBEF&#10;EUV/OMCpE7LUSBy0eSIWRjmEeyBS4NRKb9isVSSemcxHAr51/qUzzz6/6puDBx54CPJWxrKjmBZ7&#10;Jua9BOx4wQAfKh29t727ube794l/9mmIQgzDHJ0UgF8iZwZcCGQc8A5Qv/sQZI0+xYIgCS9AblQx&#10;Du10Bu0qeJ8Ax6Vy+dn5+UQ89cLLq6bcikXCa5c2KOWCo5zNLX7S8uIX105PZPOxqYXT9vS//ZH7&#10;RaLPfQcC6tdePcoLRCaP5Nzp9FrttmWqEKhFoH/kGNQ9zKT6/cag3uz368jgYAkg0QJFTnHhAMZ5&#10;Ik/7tI5RWFDAbABL5/BmMt13w6JQyGaOzE8JEkoXmlEXTU7vYOfiufPgm0lnbBmsryO8kd8g2JNS&#10;BSmelzJ5ISh169uvPv/sxMzyh3/658kc3nIYsLJB34IBccYC0YwIZ6BUBQAC7qYVQ8fMGcce+nv7&#10;nfVVtt6NYua3vJy7/769re2ty5d2Nrbagw5KYq1S40RuaYak3Vz+OJq6zqBbKExMT04Lz+wWP/XD&#10;YIzIucTXp8s3y5WkdcX0anxOEZtA4L6Pfrlea+2X98p7W2geMJtAn59NZwjZI4QAYQGJZdT1erNR&#10;2cGwlEWXGIuzgoCCsLPXcBQAP4y1WRR1MQbBQWJ+MnJLSdT6A4fiaT7iu1y7vrP+yhlHb8MUsZAI&#10;9a1NRZPTS6VjJzH2wm34pr5x/sVXn3/eGMhTp+776Cd/FiUIGXB0UMUbxY/HcRKoHttQh60WdCW7&#10;u7s7axfnopFpITrc3fbrw65p72dj5UHj4vY2+Lrl48eyycTK8WNE45ZK8SI/aCvA5HPzkwgp9PF9&#10;HJtQ5Xwktd+tTs0ehZz1qinfbgUfn818nT/7AQw8y3s7F89fXL94rrq3B1VaROLGB4zB+UagVYV8&#10;AwAZ7Q7Ic2BipY8cL0TEVK6YKuS6sr63fblarQ8VPZsKnVgu3X3iCOTVAdc62NtfXV0DWwzGBARz&#10;X7ZaBgzkf+BDHystHVs/+8IOJgmrq2B/kQM7svxv//BPZ5eWoIUj3BhmiVBleh4+sFfZl89tHVza&#10;UqIUpIba5b24zwVTqf1L6zXN9iKcNF3Kzk2FMCsJR267/WQ8hj7Y6nS6GLdUynsQOW3v7GTSiZmp&#10;EjLs6KiB16oS1vnypfWf+aVfO37LibHq6irOeSvq98ZCdQ1Cwm6gIICI3tnZQYRU98oadMq9OlpI&#10;+F2/20PlQcUEP0FmfhgiE6YGWp3k8dtOFqZK4F7x6/7+QXlneyIVjocIkoG6g6c9DW49UF9e3Vtd&#10;K2fz+VKxCKXo6qvnd9d3bFMJQW6Yy4Oa+uhP/PSnfuEXzIEWFALgiZVGZ//C6qunzybDEofTqapK&#10;8TaXTmpbu/VGR4kIztwkjjfNzi9Mz86B8SVnM0QRPgs6HQUJeh4YEX0RiP04woELhsJSLBybnF0A&#10;9mo16hur54eyvHjsxEMf+CA4mbdL/b6RDV/723gAOxZ3HM61AeYHg8reAcjKodwn540MtV6ttOrV&#10;RrWOIwitbgevLCTTEGII0E1FJIgoJ6ZnSjPT6WTSRyiqnUtr67wQlSLMS8++eObl9fLuAfA8zth0&#10;ZB1VAkqPpaUjj/7wD0F06Dvq3MrKwvG7QWtUqgdr33hBP3/hoN2Zk8JUMZ5JhmRbxVwJxT44OSPt&#10;72cuns/9yqeTK7eMxkoQkXDQICIVrF+8cPr0afQ8qVQC52KI4hCT0bAEEgSVfffydjSNUJ4ADxdg&#10;efyUzmUhbnhnw9u3aUrSNIwPE4+PuuKIh++h38KYdNgfgCQaypitbUNBjrNJ/cGwUa83a01Y1xwq&#10;kIZEpFA6lcgXMyLNgD2RTZdonYM41hDEUDNfmgyHItAdRuMxNOgQl3YaVcfUQEht1LTNPR2iIz4Y&#10;wNEo0eEeTHBUIRRMR4ZQQVc7iWgqOzeTmp1DkPJS1PrqnzjH7jeTabPftSzASMUCCawq3f4AArhU&#10;PhuGM6oqwBNEO2grMPgNRWM4psJLWABmKwJo9tcOkr9+TjO21f9VgF9n7quuOv47gheLwyCsXas2&#10;DnCyo2kogxFNTU7ZdbrG9vbu5cubnV476KJKsMBJIYnDybBMugg55VHMAE4cE6NQxIUxFO63W/3a&#10;XmJqkZwv8Zxub/jq2u5AHSajaM0xJHD4qCjgBFAojLNryVQWOZDo69BpDsEMdQgbpYNo01CO0eeL&#10;4RAEQIhlnBfEAE9RNJwjIpr+ZAbDYRBFxHPJ3Pu1lmZ8d/j3tfrzay3w3ZjyZg57XUUbeSlpQEZT&#10;MA0K+34b3C+wfVODOI31USMwMOh2Brt7O9Vyud3pdvo9nM685ejK3Sdux+SUhQQ6lZlaPgZmrLG7&#10;SRmD1PQx6Cpq+7uNym4wHMtMTGHUgUEsDnmFwzgyRUP0Meg3YTtk6l6/boK14jBOALUUBUnNgZWO&#10;RLAscHUCL+EUGWYYAjg1QmhBCYPW+nWPa/LY4bdbEO+7yf1/96a8sQkdfcQV5HTl88hqRk0bkbq5&#10;NvYfp4EHvY7cb3TrNRyNQ+dATnV5fqvZAEVWq9V39/egarz3gbuPHzmSyBb7in7+pedrB7s9VJVq&#10;A0TvsdvuQAtw3yOP/MCHf7TTroO2ASwjSkxFBk2HT4L58MDptFR2gmPpg0rZkDUsAbA2mchGY+BY&#10;kxAd8pjCj/WS5OtRCAc/ylSvFYDxHY2FqGOXvFoYbjTod2/Kq3sz3rqr3yZxPS06SivXbS9ONaG4&#10;Q6vXrB4M2gdorTkpgnppgqjFRAnTiTa0xC3weB7t18u1YCSWi4oQXYL1RAVA94nCsLCyBMlfD8c1&#10;XJscKKV8HJVUcLpBkWEphOfC8rHJhRXsHE8mwDnMgWHfkaHGFiGiO/I9AaPHja42+oIX8u0ZxJxX&#10;cM+Vl72zbudmcfzGf7/RScd/GVn20FWvSTe4COkWeoM+gAgOexhKD3AEJ5FsAxI4HmRgt9ngQjFo&#10;DdVhf2p6xjB1tJupRFIQQkNNbtTbezvbjmEgccKpw0Ko0esIOOyNeV46l5sopXFgIIXTB2lyZgBr&#10;OPwqlNGx/kPsMf6ilMPHNesnqx39evjsTeLveju8C175zkz+2tJJ9hkjf0wKEZ6K3MPIG7NGVe5h&#10;1NfvNNCoYu6GWoKjc0JIBHUODNDu9lqgSXtDKLbAb09NlHC6szBRzBbyQKw4FHKji12Jm/+3X/H0&#10;Hppy/C0NY4MSJ4VXYmQK+hq8Eb57AcdqYYLhQMavRPhKgyZGieaikXgGBztz2VwuE42FRwfkyNdg&#10;jAoCIVxIAF9Jam8Yud/d3r/lu94zU46DCKYc8a9kGWMidnzzaNSgfR3/Ch4APN4hbB1pZ8fRN/I1&#10;iJfJVYiqc2zNN/g2rbc0wrvzgvfSlDfeweiAKgn5a8i9q8hunMJIiRh/S9DV11znem8ztb079rvm&#10;Ku+lKa+W9WvWc1gZD58akeDk2bGQ+3qKkLjnSKN9M6j3rpvrzS74XpryLW/0OlsfQoKr4O71dOG1&#10;zvieOOZ79lWgo1h+s8c1doQ/Atgdnge4Di2Pvxznak54I09/yy17d17wveWVV73pZm512Azc5N7f&#10;E2e8upbvLVO+O+7xHl3l/wABid0OdCltyQAAAABJRU5ErkJgglBLAQItABQABgAIAAAAIQCxgme2&#10;CgEAABMCAAATAAAAAAAAAAAAAAAAAAAAAABbQ29udGVudF9UeXBlc10ueG1sUEsBAi0AFAAGAAgA&#10;AAAhADj9If/WAAAAlAEAAAsAAAAAAAAAAAAAAAAAOwEAAF9yZWxzLy5yZWxzUEsBAi0AFAAGAAgA&#10;AAAhALfc9ek2BAAAkAoAAA4AAAAAAAAAAAAAAAAAOgIAAGRycy9lMm9Eb2MueG1sUEsBAi0AFAAG&#10;AAgAAAAhAKomDr68AAAAIQEAABkAAAAAAAAAAAAAAAAAnAYAAGRycy9fcmVscy9lMm9Eb2MueG1s&#10;LnJlbHNQSwECLQAUAAYACAAAACEA/u9pR+AAAAAJAQAADwAAAAAAAAAAAAAAAACPBwAAZHJzL2Rv&#10;d25yZXYueG1sUEsBAi0ACgAAAAAAAAAhAFXcOG07MQAAOzEAABQAAAAAAAAAAAAAAAAAnAgAAGRy&#10;cy9tZWRpYS9pbWFnZTEucG5nUEsFBgAAAAAGAAYAfAEAAAk6AAAAAA==&#10;">
                      <v:rect id="Rectangle 3" o:spid="_x0000_s1027" style="position:absolute;left:1123;top:3823;width:162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style="position:absolute;left:1123;top:3823;width:1650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VRpLCAAAA2gAAAA8AAABkcnMvZG93bnJldi54bWxEj0GLwjAUhO+C/yE8wZumKojtGkUF0YMH&#10;rcL2+GjetmWbl9JE2/33G2Fhj8PMfMOst72pxYtaV1lWMJtGIIhzqysuFDzux8kKhPPIGmvLpOCH&#10;HGw3w8EaE207vtEr9YUIEHYJKii9bxIpXV6SQTe1DXHwvmxr0AfZFlK32AW4qeU8ipbSYMVhocSG&#10;DiXl3+nTKNjF10t3zi5pHi+zzyw9PfeVJqXGo373AcJT7//Df+2zVrCA95VwA+Tm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1UaSwgAAANoAAAAPAAAAAAAAAAAAAAAAAJ8C&#10;AABkcnMvZG93bnJldi54bWxQSwUGAAAAAAQABAD3AAAAjgMAAAAA&#10;">
                        <v:imagedata r:id="rId10" o:title="" cropbottom="-9875f"/>
                      </v:shape>
                    </v:group>
                  </w:pict>
                </mc:Fallback>
              </mc:AlternateConten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4453F" w:rsidRDefault="002010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4"/>
                <w:szCs w:val="4"/>
                <w:lang w:val="uk-UA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320DE68" wp14:editId="2F011F5D">
                  <wp:simplePos x="0" y="0"/>
                  <wp:positionH relativeFrom="column">
                    <wp:posOffset>2702560</wp:posOffset>
                  </wp:positionH>
                  <wp:positionV relativeFrom="paragraph">
                    <wp:posOffset>11430</wp:posOffset>
                  </wp:positionV>
                  <wp:extent cx="549910" cy="549910"/>
                  <wp:effectExtent l="0" t="0" r="2540" b="2540"/>
                  <wp:wrapTight wrapText="bothSides">
                    <wp:wrapPolygon edited="0">
                      <wp:start x="0" y="0"/>
                      <wp:lineTo x="0" y="20952"/>
                      <wp:lineTo x="20952" y="20952"/>
                      <wp:lineTo x="20952" y="0"/>
                      <wp:lineTo x="0" y="0"/>
                    </wp:wrapPolygon>
                  </wp:wrapTight>
                  <wp:docPr id="4" name="Рисунок 4" descr="http://qrcoder.ru/code/?goo.gl%2FX3wbpK&amp;2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goo.gl%2FX3wbpK&amp;2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910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:rsidR="0024453F" w:rsidRDefault="0024453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на сторінках преси </w:t>
            </w:r>
          </w:p>
          <w:p w:rsidR="0024453F" w:rsidRDefault="0024453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Поточний інформаційний список </w:t>
            </w:r>
          </w:p>
          <w:p w:rsidR="0024453F" w:rsidRDefault="0024453F" w:rsidP="0024453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uk-UA"/>
              </w:rPr>
              <w:t>за червень-серпень 2017 року</w:t>
            </w:r>
          </w:p>
        </w:tc>
      </w:tr>
    </w:tbl>
    <w:p w:rsidR="00582B11" w:rsidRDefault="00582B11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7000"/>
      </w:tblGrid>
      <w:tr w:rsidR="001C3C8C" w:rsidRPr="0020101B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C3C8C" w:rsidRPr="00DF2750" w:rsidRDefault="001C3C8C" w:rsidP="00DF275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1C3C8C" w:rsidRDefault="001C3C8C" w:rsidP="009D2EA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Україна. Кабінет Міністрів.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  <w:p w:rsidR="001C3C8C" w:rsidRDefault="001C3C8C" w:rsidP="001C3C8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Про призначення академічної стипендії Кабінету Міністрів України студентам вищих навчальних закладів та аспірантам: розпорядження Кабінету Міністрів </w:t>
            </w:r>
            <w:r w:rsidR="006E4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 від 14 червня 2017 р. №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405-р. Серед отримувачів стипендії студентка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Маргарита Олександрівна / Україна. Кабінет Міністрів // Урядовий кур'єр. – 2017. – № 120.</w:t>
            </w:r>
            <w:r w:rsidRPr="002010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 липня. – С. 10.</w:t>
            </w:r>
          </w:p>
        </w:tc>
      </w:tr>
      <w:tr w:rsidR="001C3C8C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C3C8C" w:rsidRPr="00DF2750" w:rsidRDefault="001C3C8C" w:rsidP="00DF275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1C3C8C" w:rsidRDefault="001C3C8C" w:rsidP="009D2EA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Україна. Міністерство освіти і науки.</w:t>
            </w:r>
          </w:p>
          <w:p w:rsidR="001C3C8C" w:rsidRDefault="001C3C8C" w:rsidP="001C3C8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Про затвердження рішень Атестаційної колегії Міністерства щодо присвоєння вчених звань і присудження наукових ступенів від 27 квітня 2017 року: наказ Міністерства освіти і науки Укра</w:t>
            </w:r>
            <w:r w:rsidR="00DF2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їни від 27 квітня 2017 р. № 659. </w:t>
            </w:r>
            <w:r w:rsidR="00DF2750" w:rsidRPr="00DF2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 здобувачів наукового ступеня доктора наук - співробітник </w:t>
            </w:r>
            <w:proofErr w:type="spellStart"/>
            <w:r w:rsidR="00DF2750" w:rsidRPr="00DF2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 w:rsidR="00DF2750" w:rsidRPr="00DF2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Ляшенко Яків Олександрович. Серед здобувачів наукового ступеня кандидата наук - співробітники </w:t>
            </w:r>
            <w:proofErr w:type="spellStart"/>
            <w:r w:rsidR="00DF2750" w:rsidRPr="00DF2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 w:rsidR="00DF2750" w:rsidRPr="00DF2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Олексієнко Галина Андріївна, </w:t>
            </w:r>
            <w:proofErr w:type="spellStart"/>
            <w:r w:rsidR="00DF2750" w:rsidRPr="00DF2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Данільцев</w:t>
            </w:r>
            <w:proofErr w:type="spellEnd"/>
            <w:r w:rsidR="00DF2750" w:rsidRPr="00DF2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Віктор Володимирович, Ємельянова Дар'я Ігорівна, Литвиненко Андрій Володимирович, </w:t>
            </w:r>
            <w:proofErr w:type="spellStart"/>
            <w:r w:rsidR="00DF2750" w:rsidRPr="00DF2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Рой</w:t>
            </w:r>
            <w:proofErr w:type="spellEnd"/>
            <w:r w:rsidR="00DF2750" w:rsidRPr="00DF2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Ігор Олександрович, </w:t>
            </w:r>
            <w:proofErr w:type="spellStart"/>
            <w:r w:rsidR="00DF2750" w:rsidRPr="00DF2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Шабрацький</w:t>
            </w:r>
            <w:proofErr w:type="spellEnd"/>
            <w:r w:rsidR="00DF2750" w:rsidRPr="00DF2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Володимирович, Стоянов Герман Сергійович, Бойко Володимир Олександрович, Ткаченко Юлія Анатоліївна.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 Україна. Міністерство освіти і науки // Освіта України. Спеціальний випуск. – 2017. – </w:t>
            </w:r>
            <w:r w:rsidR="00DF2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  <w:r w:rsidR="00DF2750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DF2750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="00B76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липень. – С. 2</w:t>
            </w:r>
            <w:r w:rsidR="00B76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noBreakHyphen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53.</w:t>
            </w:r>
          </w:p>
        </w:tc>
      </w:tr>
      <w:tr w:rsidR="001C3C8C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C3C8C" w:rsidRPr="00DF2750" w:rsidRDefault="001C3C8C" w:rsidP="00DF275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1C3C8C" w:rsidRDefault="001C3C8C" w:rsidP="009D2EA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Україна. Міністерство освіти і науки.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  <w:p w:rsidR="001C3C8C" w:rsidRDefault="001C3C8C" w:rsidP="001C3C8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Про затвердження рішень Атестаційної колегії Міністерства щодо присвоєння вчених звань і присудження наукових ступенів від 28 лютого 2017 року: наказ Міністерства освіти і науки України від 28 лютого 2017 р. № 331</w:t>
            </w:r>
            <w:r w:rsidR="00DF2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DF2750" w:rsidRPr="00DF2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 здобувачів наукового ступеня кандидата наук - співробітники </w:t>
            </w:r>
            <w:proofErr w:type="spellStart"/>
            <w:r w:rsidR="00DF2750" w:rsidRPr="00DF2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 w:rsidR="00DF2750" w:rsidRPr="00DF2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="00DF2750" w:rsidRPr="00DF2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Аблєєва</w:t>
            </w:r>
            <w:proofErr w:type="spellEnd"/>
            <w:r w:rsidR="00DF2750" w:rsidRPr="00DF2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Ірина Юріївна, Савицька Оксана Іванівна, Савченко Інна Миколаївна.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 Україна. Міністерство освіти і науки // Освіта України. </w:t>
            </w:r>
            <w:r w:rsidR="00D70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Спеціальний випуск.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2017. – № 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B76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травень. – С. 2</w:t>
            </w:r>
            <w:r w:rsidR="00B76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noBreakHyphen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63.</w:t>
            </w:r>
          </w:p>
        </w:tc>
      </w:tr>
      <w:tr w:rsidR="001C3C8C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C3C8C" w:rsidRPr="00DF2750" w:rsidRDefault="001C3C8C" w:rsidP="00DF275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1C3C8C" w:rsidRDefault="001C3C8C" w:rsidP="009D2EA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Україна. Президент.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  <w:p w:rsidR="001C3C8C" w:rsidRDefault="001C3C8C" w:rsidP="001C3C8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Про призначення грантів Президента України докторам наук для здійснення наукових досліджень на 2017 рік: розпорядження Президента України від 29 травня 2017 року № 114/2017-рп. Серед отримувачів грантів О.В. Прокопенко, доктор економічних наук, завідувач кафедри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 Україна. Президент </w:t>
            </w:r>
            <w:r w:rsidR="00B76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// Урядовий кур'єр.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2017. – № 99.</w:t>
            </w:r>
            <w:r w:rsidRPr="00B763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31 травня. – С. 14.</w:t>
            </w:r>
          </w:p>
        </w:tc>
      </w:tr>
      <w:tr w:rsidR="009D2EA3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D2EA3" w:rsidRPr="00DF2750" w:rsidRDefault="009D2EA3" w:rsidP="00DF2750">
            <w:pPr>
              <w:autoSpaceDE w:val="0"/>
              <w:autoSpaceDN w:val="0"/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D2EA3" w:rsidRDefault="009D2EA3" w:rsidP="009D2EA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C3C8C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C3C8C" w:rsidRPr="00DF2750" w:rsidRDefault="001C3C8C" w:rsidP="00DF275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2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1C3C8C" w:rsidRDefault="001C3C8C" w:rsidP="001C3C8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Білик І.</w:t>
            </w:r>
            <w:r w:rsidR="0032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Юлія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Шкодкіна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Чілдрен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кінофест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 унікальний: у м. Суми у рамках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Чілдрен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кінофест-2017" діти переглядали кінострічки й обирали серед них найкращу. Про фестиваль і картину-переможця розповіла Юлія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Шкодкіна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регіональний координатор заходу, викладач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 І.</w:t>
            </w:r>
            <w:r w:rsidR="0032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Білик // Панорама. – 2017.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№ 25.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14-21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С. А14.</w:t>
            </w:r>
          </w:p>
        </w:tc>
      </w:tr>
      <w:tr w:rsidR="001C3C8C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C3C8C" w:rsidRPr="00DF2750" w:rsidRDefault="001C3C8C" w:rsidP="00DF275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2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1C3C8C" w:rsidRPr="001C3C8C" w:rsidRDefault="001C3C8C" w:rsidP="001C3C8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Pr="001C3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 "Интеллекте" - лучшие профсоюзные шахматисты: в клубе "Интеллект" </w:t>
            </w:r>
            <w:proofErr w:type="spellStart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 прошел чемпионат среди отраслевых обкомов профсоюзов.</w:t>
            </w:r>
            <w:r w:rsidR="00DF2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В общем зачете чемпионом стал младший научный сотрудник </w:t>
            </w:r>
            <w:proofErr w:type="spellStart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Рогоз, а второе место завоевал студент </w:t>
            </w:r>
            <w:proofErr w:type="spellStart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 Андрей </w:t>
            </w:r>
            <w:proofErr w:type="spellStart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>Карнаш</w:t>
            </w:r>
            <w:proofErr w:type="spellEnd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 // Ваш шанс. – 2017. – </w:t>
            </w:r>
            <w:r w:rsidR="00B763FE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1C3C8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1C3C8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 31 мая - 7 июня. – С. 22А.</w:t>
            </w:r>
          </w:p>
        </w:tc>
      </w:tr>
      <w:tr w:rsidR="001C3C8C" w:rsidRPr="0020101B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C3C8C" w:rsidRPr="00DF2750" w:rsidRDefault="001C3C8C" w:rsidP="00DF275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2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1C3C8C" w:rsidRDefault="001C3C8C" w:rsidP="001C3C8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Комітету з державних премій України в галузі науки і техніки: до участі у конкурсі зі здобуття Премій Президента України для молодих вчених 2017 року допущено 61 роботу, серед яких наукова праця співробітника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 "Соціальна обумовленість кримінально-правової охорони банківської діяльності України" // Урядовий кур'єр. – 2017. – № 126.</w:t>
            </w:r>
            <w:r w:rsidRPr="00C974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</w:t>
            </w:r>
            <w:r w:rsidR="00B76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11 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липня. – С. 11.</w:t>
            </w:r>
          </w:p>
        </w:tc>
      </w:tr>
      <w:tr w:rsidR="001C3C8C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C3C8C" w:rsidRPr="00DF2750" w:rsidRDefault="001C3C8C" w:rsidP="00DF275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2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27.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1C3C8C" w:rsidRPr="001C3C8C" w:rsidRDefault="001C3C8C" w:rsidP="00322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 w:rsidRPr="001C3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Гринка</w:t>
            </w:r>
            <w:proofErr w:type="spellEnd"/>
            <w:r w:rsidRPr="001C3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</w:t>
            </w:r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 Манежный вопрос: легкоатлетический манеж в Сумах нуждается в реконструкции / А. </w:t>
            </w:r>
            <w:proofErr w:type="spellStart"/>
            <w:r w:rsidR="00B763FE">
              <w:rPr>
                <w:rFonts w:ascii="Times New Roman" w:hAnsi="Times New Roman" w:cs="Times New Roman"/>
                <w:sz w:val="24"/>
                <w:szCs w:val="24"/>
              </w:rPr>
              <w:t>Гринка</w:t>
            </w:r>
            <w:proofErr w:type="spellEnd"/>
            <w:r w:rsidR="00B763FE">
              <w:rPr>
                <w:rFonts w:ascii="Times New Roman" w:hAnsi="Times New Roman" w:cs="Times New Roman"/>
                <w:sz w:val="24"/>
                <w:szCs w:val="24"/>
              </w:rPr>
              <w:t xml:space="preserve"> // Панорама. </w:t>
            </w:r>
            <w:r w:rsidR="00322A5B">
              <w:rPr>
                <w:rFonts w:ascii="Times New Roman" w:hAnsi="Times New Roman" w:cs="Times New Roman"/>
                <w:sz w:val="24"/>
                <w:szCs w:val="24"/>
              </w:rPr>
              <w:t>– 2017. </w:t>
            </w:r>
            <w:r w:rsidRPr="001C3C8C">
              <w:rPr>
                <w:rFonts w:ascii="Times New Roman" w:hAnsi="Times New Roman" w:cs="Times New Roman"/>
                <w:sz w:val="24"/>
                <w:szCs w:val="24"/>
              </w:rPr>
              <w:t>– № 28.</w:t>
            </w:r>
            <w:r w:rsidRPr="001C3C8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 5-12 июля. – С. А16.</w:t>
            </w:r>
          </w:p>
        </w:tc>
      </w:tr>
      <w:tr w:rsidR="001C3C8C" w:rsidRPr="0020101B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C3C8C" w:rsidRPr="00DF2750" w:rsidRDefault="001C3C8C" w:rsidP="00DF275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2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1C3C8C" w:rsidRDefault="001C3C8C" w:rsidP="00322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Данілова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подією подія: на межі квітня і травня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відбулися дві події: ІІ міжнародна студентська конференція "Самоврядування європейського типу" і Х всеукраїнський форум студентського самоврядування / Д.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Данілова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Хачатар'ян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Резонанс. – 2017. – № 5-6.</w:t>
            </w:r>
            <w:r w:rsidRPr="00B00A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травень. – С. 3.</w:t>
            </w:r>
          </w:p>
        </w:tc>
      </w:tr>
      <w:tr w:rsidR="001C3C8C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C3C8C" w:rsidRPr="00DF2750" w:rsidRDefault="001C3C8C" w:rsidP="00DF275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2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1C3C8C" w:rsidRPr="001C3C8C" w:rsidRDefault="001C3C8C" w:rsidP="00322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1C3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Димов</w:t>
            </w:r>
            <w:proofErr w:type="spellEnd"/>
            <w:r w:rsidR="00E21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C3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</w:t>
            </w:r>
            <w:r w:rsidR="00322A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Длинный спринт стал по-настоящему сумским!: с чемпионата в Кропивницком сумские легкоатлеты, среди которых студенты </w:t>
            </w:r>
            <w:proofErr w:type="spellStart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>, при</w:t>
            </w:r>
            <w:r w:rsidR="00B763FE">
              <w:rPr>
                <w:rFonts w:ascii="Times New Roman" w:hAnsi="Times New Roman" w:cs="Times New Roman"/>
                <w:sz w:val="24"/>
                <w:szCs w:val="24"/>
              </w:rPr>
              <w:t xml:space="preserve">везли седьмое командное место / </w:t>
            </w:r>
            <w:r w:rsidRPr="001C3C8C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proofErr w:type="spellStart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>Димов</w:t>
            </w:r>
            <w:proofErr w:type="spellEnd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 // Ваш шанс. – 2017. – № 28.</w:t>
            </w:r>
            <w:r w:rsidRPr="001C3C8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 12-19 июля. – С. 22А.</w:t>
            </w:r>
          </w:p>
        </w:tc>
      </w:tr>
      <w:tr w:rsidR="001C3C8C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C3C8C" w:rsidRPr="00DF2750" w:rsidRDefault="001C3C8C" w:rsidP="00DF275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2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1C3C8C" w:rsidRPr="001C3C8C" w:rsidRDefault="001C3C8C" w:rsidP="00322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1C3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Димов</w:t>
            </w:r>
            <w:proofErr w:type="spellEnd"/>
            <w:r w:rsidRPr="001C3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Д.</w:t>
            </w:r>
            <w:r w:rsidR="00322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Наши волейболисты - лучшие: дебютный турнир в Евролиге стал золотым для украинской сборной, в состав которой вошли пять студентов </w:t>
            </w:r>
            <w:proofErr w:type="spellStart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 / Д. </w:t>
            </w:r>
            <w:proofErr w:type="spellStart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>Димов</w:t>
            </w:r>
            <w:proofErr w:type="spellEnd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 // Ваш шанс. – 2017. – № 28.</w:t>
            </w:r>
            <w:r w:rsidRPr="001C3C8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 12-19 июля. – С. 22А.</w:t>
            </w:r>
          </w:p>
        </w:tc>
      </w:tr>
      <w:tr w:rsidR="001C3C8C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C3C8C" w:rsidRPr="00DF2750" w:rsidRDefault="001C3C8C" w:rsidP="00DF275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2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1C3C8C" w:rsidRPr="001C3C8C" w:rsidRDefault="001C3C8C" w:rsidP="00322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1C3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Димов</w:t>
            </w:r>
            <w:proofErr w:type="spellEnd"/>
            <w:r w:rsidRPr="001C3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Д.</w:t>
            </w:r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 - самый спортивный вуз Украины: по итогам ХІІІ Всеукраинской летней универсиады </w:t>
            </w:r>
            <w:proofErr w:type="spellStart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 в своей категории занял первое место и тем самым вывел Сумскую область на лидирующие позиции в этих соревнованиях / Д. </w:t>
            </w:r>
            <w:proofErr w:type="spellStart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>Димов</w:t>
            </w:r>
            <w:proofErr w:type="spellEnd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 // Ваш шанс. – 2017. – № 28.</w:t>
            </w:r>
            <w:r w:rsidRPr="001C3C8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 12-19 июля. – С. 22А.</w:t>
            </w:r>
          </w:p>
        </w:tc>
      </w:tr>
      <w:tr w:rsidR="001C3C8C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C3C8C" w:rsidRPr="00DF2750" w:rsidRDefault="001C3C8C" w:rsidP="00DF275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2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1C3C8C" w:rsidRDefault="001C3C8C" w:rsidP="00322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До</w:t>
            </w:r>
            <w:r w:rsidR="00322A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рейтингу найпрестижніших вищих навчальних закладів світу потрапили шість українських, серед яких і Сумський держуніверситет // Діалог. – 2017. – № 25.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22 червня. – С. 8. – Коротко.</w:t>
            </w:r>
          </w:p>
        </w:tc>
      </w:tr>
      <w:tr w:rsidR="001C3C8C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C3C8C" w:rsidRPr="00DF2750" w:rsidRDefault="001C3C8C" w:rsidP="00DF275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2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1C3C8C" w:rsidRDefault="001C3C8C" w:rsidP="001C3C8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Думки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повинні відчувати, а почуття думати: про фестиваль тренінгів особистісного та професійного розвитку дорослих "Любов. Кар'єра. Гроші", який відбувся в Конгрес-центрі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розповіла засновник фестивалю Олена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Рассказова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Резонанс. – 2017. – № 5-6.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травень. – С. 6.</w:t>
            </w:r>
          </w:p>
        </w:tc>
      </w:tr>
      <w:tr w:rsidR="001C3C8C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C3C8C" w:rsidRPr="00DF2750" w:rsidRDefault="001C3C8C" w:rsidP="00DF275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2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1C3C8C" w:rsidRPr="001C3C8C" w:rsidRDefault="001C3C8C" w:rsidP="001C3C8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1C3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 в эстафетах, и в горах наши - лучшие!: сумские легкоатлеты </w:t>
            </w:r>
            <w:proofErr w:type="gramStart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 отличились на двух чемпионатах Украины, среди них и студенты </w:t>
            </w:r>
            <w:proofErr w:type="spellStart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 - Владимир Супрун, Виталий </w:t>
            </w:r>
            <w:proofErr w:type="spellStart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>Бутрым</w:t>
            </w:r>
            <w:proofErr w:type="spellEnd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, Юрий Сторож, Ярослав Демченко, Михаил </w:t>
            </w:r>
            <w:proofErr w:type="spellStart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>Тютюнников</w:t>
            </w:r>
            <w:proofErr w:type="spellEnd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 и Алексей Поздняков // Ваш шанс. – 2017. – № 22.</w:t>
            </w:r>
            <w:r w:rsidRPr="001C3C8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 31 мая- 7 июня. – С. 23А.</w:t>
            </w:r>
          </w:p>
        </w:tc>
      </w:tr>
      <w:tr w:rsidR="001C3C8C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C3C8C" w:rsidRPr="00DF2750" w:rsidRDefault="001C3C8C" w:rsidP="00DF275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2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32.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1C3C8C" w:rsidRPr="001C3C8C" w:rsidRDefault="001C3C8C" w:rsidP="00322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1C3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Калиниченко В.</w:t>
            </w:r>
            <w:r w:rsidR="00322A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Эстафета искусств: ежегодный </w:t>
            </w:r>
            <w:proofErr w:type="spellStart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>фотопленэр</w:t>
            </w:r>
            <w:proofErr w:type="spellEnd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>Перекатиполе</w:t>
            </w:r>
            <w:proofErr w:type="spellEnd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" открылся 4 июля в одном из залов в конгресс-центре </w:t>
            </w:r>
            <w:proofErr w:type="spellStart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 / В. Калиниченко // Ваш шанс. – 2017. – </w:t>
            </w:r>
            <w:r w:rsidR="00B763FE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1C3C8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Pr="001C3C8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 12-19 июля. – С. 23А.</w:t>
            </w:r>
          </w:p>
        </w:tc>
      </w:tr>
      <w:tr w:rsidR="001C3C8C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C3C8C" w:rsidRPr="00DF2750" w:rsidRDefault="001C3C8C" w:rsidP="00DF275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2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1C3C8C" w:rsidRPr="001C3C8C" w:rsidRDefault="001C3C8C" w:rsidP="00322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1C3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Карпенко Е.</w:t>
            </w:r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 Сумскому манежу нужна реконструкция: смогут ли договориться о долевом участии в ней мэрия, ОГА и </w:t>
            </w:r>
            <w:proofErr w:type="spellStart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>? / Е. Карпенко // Ваш шанс. – 2017. – № 27.</w:t>
            </w:r>
            <w:r w:rsidRPr="001C3C8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B763FE">
              <w:rPr>
                <w:rFonts w:ascii="Times New Roman" w:hAnsi="Times New Roman" w:cs="Times New Roman"/>
                <w:sz w:val="24"/>
                <w:szCs w:val="24"/>
              </w:rPr>
              <w:t xml:space="preserve"> 5-12 июля. – С. </w:t>
            </w:r>
            <w:r w:rsidRPr="001C3C8C">
              <w:rPr>
                <w:rFonts w:ascii="Times New Roman" w:hAnsi="Times New Roman" w:cs="Times New Roman"/>
                <w:sz w:val="24"/>
                <w:szCs w:val="24"/>
              </w:rPr>
              <w:t>5А.</w:t>
            </w:r>
          </w:p>
        </w:tc>
      </w:tr>
      <w:tr w:rsidR="001C3C8C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C3C8C" w:rsidRPr="00DF2750" w:rsidRDefault="001C3C8C" w:rsidP="00DF275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2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1C3C8C" w:rsidRPr="001C3C8C" w:rsidRDefault="001C3C8C" w:rsidP="00322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1C3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Ковалева О.</w:t>
            </w:r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 Когда кораблики запускают профи...: акватория </w:t>
            </w:r>
            <w:proofErr w:type="spellStart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>Сумщины</w:t>
            </w:r>
            <w:proofErr w:type="spellEnd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 принимала чемпионат Украины по судомодельному спорту. Среди победителей - представители </w:t>
            </w:r>
            <w:proofErr w:type="spellStart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: Геннадий </w:t>
            </w:r>
            <w:proofErr w:type="spellStart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>Скоропад</w:t>
            </w:r>
            <w:proofErr w:type="spellEnd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>, Павел Руденко / О. Ковалева // Ваш шанс. – 2017. – № 31.</w:t>
            </w:r>
            <w:r w:rsidRPr="001C3C8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 2-9 августа. – С. 19А.</w:t>
            </w:r>
          </w:p>
        </w:tc>
      </w:tr>
      <w:tr w:rsidR="001C3C8C" w:rsidRPr="0020101B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C3C8C" w:rsidRPr="00DF2750" w:rsidRDefault="001C3C8C" w:rsidP="00DF275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2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1C3C8C" w:rsidRDefault="001C3C8C" w:rsidP="00322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Коваль Ю.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Платформа для реалізації молодого науковця: голова наукового товариства студентів (слухачів), аспірантів, докторантів і молодих вчених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(НТСА) Дмитро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розповів про свій шлях у науку й особливості її розвитку як молодіжної в університеті / Ю. Коваль // Резонанс. – 2017. – </w:t>
            </w:r>
            <w:r w:rsidR="00B76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 5</w:t>
            </w:r>
            <w:r w:rsidR="00B76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noBreakHyphen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  <w:r w:rsidR="00322A5B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B00AE0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травень. – С. 3.</w:t>
            </w:r>
          </w:p>
        </w:tc>
      </w:tr>
      <w:tr w:rsidR="001C3C8C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C3C8C" w:rsidRPr="00DF2750" w:rsidRDefault="001C3C8C" w:rsidP="00DF275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2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1C3C8C" w:rsidRDefault="001C3C8C" w:rsidP="00322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Костюченко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Н.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Наука майбутнього розвивається у вишах: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започаткували конкурс "Педагогічні інновації" серед викладачів-новаторів / Н.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Костюченко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Резонанс. – 2017. – </w:t>
            </w:r>
            <w:r w:rsidR="00B76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травень. – С. 2.</w:t>
            </w:r>
          </w:p>
        </w:tc>
      </w:tr>
      <w:tr w:rsidR="001C3C8C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C3C8C" w:rsidRPr="00DF2750" w:rsidRDefault="001C3C8C" w:rsidP="00DF275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2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1C3C8C" w:rsidRDefault="001C3C8C" w:rsidP="002E41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Мельник 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Ім'я вченого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карті Сум: 11 травня виповнилося б 80 років Олегу Федоровичу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Балацькому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ім'я якого носить ННІ фінансів, економіки та менеджменту (ФЕМ)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У зв'язку з ювіле</w:t>
            </w:r>
            <w:r w:rsidR="002E4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йною датою на будинку, де жив доктор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екон</w:t>
            </w:r>
            <w:r w:rsidR="002E4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омічних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наук, професор О.Ф.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Балацьки</w:t>
            </w:r>
            <w:r w:rsidR="0032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proofErr w:type="spellEnd"/>
            <w:r w:rsidR="0032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відкрито меморіальну дошку /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Л. Мельник // Резонанс. – 2017. – № 5-6.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травень. – С. 3.</w:t>
            </w:r>
          </w:p>
        </w:tc>
      </w:tr>
      <w:tr w:rsidR="001C3C8C" w:rsidRPr="0020101B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C3C8C" w:rsidRPr="00DF2750" w:rsidRDefault="001C3C8C" w:rsidP="00DF275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2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1C3C8C" w:rsidRDefault="001C3C8C" w:rsidP="00C974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Нагородження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переможців : відбулося урочисте закриття 13-ї літньої Універсіади, на якому серед непрофільних вишів у своїх категоріях відзначився Сумський державний університет // Освіта України. – 2017. – № 26.</w:t>
            </w:r>
            <w:r w:rsidRPr="00C974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 липня. – С. 13.</w:t>
            </w:r>
          </w:p>
        </w:tc>
      </w:tr>
      <w:tr w:rsidR="001C3C8C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C3C8C" w:rsidRPr="00DF2750" w:rsidRDefault="001C3C8C" w:rsidP="00DF275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2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1C3C8C" w:rsidRDefault="001C3C8C" w:rsidP="001C3C8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Непересічне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дійство, або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сумчанам!: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пройшов фестиваль, присвячений Дню науки // Резонанс. – 2017. – № 5-6.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травень. – С. 1.</w:t>
            </w:r>
          </w:p>
        </w:tc>
      </w:tr>
      <w:tr w:rsidR="001C3C8C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C3C8C" w:rsidRPr="00DF2750" w:rsidRDefault="001C3C8C" w:rsidP="00DF275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2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1C3C8C" w:rsidRDefault="001C3C8C" w:rsidP="001C3C8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лабораторія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біомедичної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інженерії: [в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відкрилася навчально-дослідна лабораторія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біомедичної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інженерії в рамках проекту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Біомедична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інженерна освіта у регіоні Східного Партнерства" програми ЄС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Темпус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Лабораторія сприятиме навчанню магістрів за цією спеціальністю] // Медицина і здоров'я. – 2017. – № 25-26.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 липня. – С. 1.</w:t>
            </w:r>
          </w:p>
        </w:tc>
      </w:tr>
      <w:tr w:rsidR="001C3C8C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C3C8C" w:rsidRPr="00DF2750" w:rsidRDefault="001C3C8C" w:rsidP="00DF275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2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1C3C8C" w:rsidRPr="001C3C8C" w:rsidRDefault="001C3C8C" w:rsidP="00322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1C3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Павлова Л.</w:t>
            </w:r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 "Сумские медицинские ралли - 2017": на </w:t>
            </w:r>
            <w:proofErr w:type="spellStart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>Сумщине</w:t>
            </w:r>
            <w:proofErr w:type="spellEnd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 прошли Всеукраинские соревнования бригад экстренной медицинской помощи, участие в которых приняла и Сумская городская станция экстренной медпомощи (взрослая и студенческая команда </w:t>
            </w:r>
            <w:proofErr w:type="spellStart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>) / Л. Павлова // Ваш шанс. – 2017. – № 23.</w:t>
            </w:r>
            <w:r w:rsidRPr="001C3C8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B763FE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B763FE">
              <w:rPr>
                <w:rFonts w:ascii="Times New Roman" w:hAnsi="Times New Roman" w:cs="Times New Roman"/>
                <w:sz w:val="24"/>
                <w:szCs w:val="24"/>
              </w:rPr>
              <w:noBreakHyphen/>
              <w:t>14 </w:t>
            </w:r>
            <w:r w:rsidRPr="001C3C8C">
              <w:rPr>
                <w:rFonts w:ascii="Times New Roman" w:hAnsi="Times New Roman" w:cs="Times New Roman"/>
                <w:sz w:val="24"/>
                <w:szCs w:val="24"/>
              </w:rPr>
              <w:t>июня. – С. 11А.</w:t>
            </w:r>
          </w:p>
        </w:tc>
      </w:tr>
      <w:tr w:rsidR="001C3C8C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C3C8C" w:rsidRPr="00DF2750" w:rsidRDefault="001C3C8C" w:rsidP="00DF275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2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1C3C8C" w:rsidRPr="001C3C8C" w:rsidRDefault="001C3C8C" w:rsidP="00322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1C3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Павлова Л.</w:t>
            </w:r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 Итоги стажировки студентов в ОГА: трое получили рекомендации губернатора, а девятерых ждет путешествие по Украине: среди финалистов, набравших наибольшее количество баллов, студенты </w:t>
            </w:r>
            <w:proofErr w:type="spellStart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 - Елена Тимошенко и Алена Власенко / Л. Павлова // Ваш шанс. – 2017. – № 22.</w:t>
            </w:r>
            <w:r w:rsidRPr="001C3C8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B763FE">
              <w:rPr>
                <w:rFonts w:ascii="Times New Roman" w:hAnsi="Times New Roman" w:cs="Times New Roman"/>
                <w:sz w:val="24"/>
                <w:szCs w:val="24"/>
              </w:rPr>
              <w:t xml:space="preserve"> 31 мая- 7 </w:t>
            </w:r>
            <w:r w:rsidRPr="001C3C8C">
              <w:rPr>
                <w:rFonts w:ascii="Times New Roman" w:hAnsi="Times New Roman" w:cs="Times New Roman"/>
                <w:sz w:val="24"/>
                <w:szCs w:val="24"/>
              </w:rPr>
              <w:t>июня. – С. 8А.</w:t>
            </w:r>
          </w:p>
        </w:tc>
      </w:tr>
      <w:tr w:rsidR="001C3C8C" w:rsidRPr="0020101B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C3C8C" w:rsidRPr="00DF2750" w:rsidRDefault="001C3C8C" w:rsidP="00DF275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2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1C3C8C" w:rsidRDefault="001C3C8C" w:rsidP="001C3C8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Підсумки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нагороди: у квітні були підведені підсумки рейтингів структурних підрозділів університету за 2016 рік // Резонанс. – 2017. – № 5-6.</w:t>
            </w:r>
            <w:r w:rsidRPr="00C974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травень. – С. 2.</w:t>
            </w:r>
          </w:p>
        </w:tc>
      </w:tr>
      <w:tr w:rsidR="001C3C8C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C3C8C" w:rsidRPr="00DF2750" w:rsidRDefault="001C3C8C" w:rsidP="00DF275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2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1C3C8C" w:rsidRDefault="001C3C8C" w:rsidP="00C974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Повідомлення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захист дисертацій на здобуття наукового ступеня доктора наук</w:t>
            </w:r>
            <w:r w:rsidR="007A61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7A6168" w:rsidRPr="007A61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 здобувачів: </w:t>
            </w:r>
            <w:proofErr w:type="spellStart"/>
            <w:r w:rsidR="007A6168" w:rsidRPr="007A61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Захаркін</w:t>
            </w:r>
            <w:proofErr w:type="spellEnd"/>
            <w:r w:rsidR="007A6168" w:rsidRPr="007A61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Олексій Олександрович - доцент к</w:t>
            </w:r>
            <w:r w:rsidR="007A61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афедри фінансів і кредиту </w:t>
            </w:r>
            <w:proofErr w:type="spellStart"/>
            <w:r w:rsidR="007A61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Освіта України. Спеціальний випуск. – 2017. – № 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травень. – С. 71-90.</w:t>
            </w:r>
          </w:p>
        </w:tc>
      </w:tr>
      <w:tr w:rsidR="001C3C8C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C3C8C" w:rsidRPr="00DF2750" w:rsidRDefault="001C3C8C" w:rsidP="00DF275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2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1C3C8C" w:rsidRDefault="001C3C8C" w:rsidP="00C974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Повідомлення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захист дисертацій на здобуття наукового ступеня доктора наук</w:t>
            </w:r>
            <w:r w:rsidR="007A61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7A6168" w:rsidRPr="007A61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 здобувачів наукового ступеня доктора наук - співробітник </w:t>
            </w:r>
            <w:proofErr w:type="spellStart"/>
            <w:r w:rsidR="007A6168" w:rsidRPr="007A61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 w:rsidR="007A6168" w:rsidRPr="007A61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A6168" w:rsidRPr="007A61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Дериколенко</w:t>
            </w:r>
            <w:proofErr w:type="spellEnd"/>
            <w:r w:rsidR="007A6168" w:rsidRPr="007A61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Миколайович - доц</w:t>
            </w:r>
            <w:r w:rsidR="003A0B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ент кафедри економіки та бізнес</w:t>
            </w:r>
            <w:r w:rsidR="003A0B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noBreakHyphen/>
            </w:r>
            <w:r w:rsidR="007A6168" w:rsidRPr="007A61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Освіта України. Спеціальний випуск. – 2017. – № 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липень. – С. 61-75.</w:t>
            </w:r>
          </w:p>
        </w:tc>
      </w:tr>
      <w:tr w:rsidR="001C3C8C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C3C8C" w:rsidRPr="00DF2750" w:rsidRDefault="001C3C8C" w:rsidP="00DF275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2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1C3C8C" w:rsidRDefault="001C3C8C" w:rsidP="009D2EA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Повідомлення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захист дисертацій на здобуття н</w:t>
            </w:r>
            <w:r w:rsidR="007A61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аукового ступеня кандидата наук. </w:t>
            </w:r>
            <w:r w:rsidR="007A6168" w:rsidRPr="007A61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 здобувачів: </w:t>
            </w:r>
            <w:proofErr w:type="spellStart"/>
            <w:r w:rsidR="007A6168" w:rsidRPr="007A61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Берладір</w:t>
            </w:r>
            <w:proofErr w:type="spellEnd"/>
            <w:r w:rsidR="007A6168" w:rsidRPr="007A61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Христина Володимирівна - молодший науковий співробітник кафедри прикладного матеріалознавства та технології конструкційних матеріалів </w:t>
            </w:r>
            <w:proofErr w:type="spellStart"/>
            <w:r w:rsidR="007A6168" w:rsidRPr="007A61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 w:rsidR="007A6168" w:rsidRPr="007A61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proofErr w:type="spellStart"/>
            <w:r w:rsidR="007A6168" w:rsidRPr="007A61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Смоленніков</w:t>
            </w:r>
            <w:proofErr w:type="spellEnd"/>
            <w:r w:rsidR="007A6168" w:rsidRPr="007A61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Денис Олегович - асистент кафедри управління </w:t>
            </w:r>
            <w:proofErr w:type="spellStart"/>
            <w:r w:rsidR="007A6168" w:rsidRPr="007A61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3A0B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умДУ</w:t>
            </w:r>
            <w:proofErr w:type="spellEnd"/>
            <w:r w:rsidR="003A0B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Антонов Максим Сергійович </w:t>
            </w:r>
            <w:r w:rsidR="007A6168" w:rsidRPr="007A61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асистент кафедри фінансів, банківської справи та страхування ННІ бізнес-технологій "Українська академія банківської справи" </w:t>
            </w:r>
            <w:proofErr w:type="spellStart"/>
            <w:r w:rsidR="007A6168" w:rsidRPr="007A61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 w:rsidR="007A6168" w:rsidRPr="007A61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Назаров Микола Сергійович - молодший </w:t>
            </w:r>
            <w:r w:rsidR="007A61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науковий співробітник НДЧ </w:t>
            </w:r>
            <w:proofErr w:type="spellStart"/>
            <w:r w:rsidR="007A61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 w:rsidR="007A61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// Освіта України. Спеціальний випуск. – 2017. – № 5.- травень. – С. 91-175.</w:t>
            </w:r>
          </w:p>
        </w:tc>
      </w:tr>
      <w:tr w:rsidR="001C3C8C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C3C8C" w:rsidRPr="00DF2750" w:rsidRDefault="001C3C8C" w:rsidP="00DF275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2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1C3C8C" w:rsidRDefault="001C3C8C" w:rsidP="00C974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Повідомлення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захист дисертацій на здобуття наукового ступеня кандидата наук</w:t>
            </w:r>
            <w:r w:rsidR="007A61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7A6168" w:rsidRPr="007A61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 здобувачів: Король Віталій Миколайович - провідний фахівець секції історії кафедри конституційного права, теорії та історії держави і права, </w:t>
            </w:r>
            <w:proofErr w:type="spellStart"/>
            <w:r w:rsidR="007A6168" w:rsidRPr="007A61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Похилько</w:t>
            </w:r>
            <w:proofErr w:type="spellEnd"/>
            <w:r w:rsidR="007A6168" w:rsidRPr="007A61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Вікторівна - викладач кафедри </w:t>
            </w:r>
            <w:proofErr w:type="spellStart"/>
            <w:r w:rsidR="007A6168" w:rsidRPr="007A61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мовної</w:t>
            </w:r>
            <w:proofErr w:type="spellEnd"/>
            <w:r w:rsidR="007A6168" w:rsidRPr="007A61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підготовки іноземних громадян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Освіта України. Спеціальний випуск. – 2017. – № 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липень. – С. 75-136.</w:t>
            </w:r>
          </w:p>
        </w:tc>
      </w:tr>
      <w:tr w:rsidR="001C3C8C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C3C8C" w:rsidRPr="00DF2750" w:rsidRDefault="001C3C8C" w:rsidP="00DF275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2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1C3C8C" w:rsidRPr="001C3C8C" w:rsidRDefault="001C3C8C" w:rsidP="001C3C8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1C3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Половина</w:t>
            </w:r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>сумчан</w:t>
            </w:r>
            <w:proofErr w:type="spellEnd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 - с медалями: 6-7 июня в Луцке прошел командный чемпионат Украины по легкой атлетике и чемпионат Украины по многоборью, в котором приняли участие и студенты </w:t>
            </w:r>
            <w:proofErr w:type="spellStart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>: И. Мусиенко, В. Супр</w:t>
            </w:r>
            <w:r w:rsidR="00B763FE">
              <w:rPr>
                <w:rFonts w:ascii="Times New Roman" w:hAnsi="Times New Roman" w:cs="Times New Roman"/>
                <w:sz w:val="24"/>
                <w:szCs w:val="24"/>
              </w:rPr>
              <w:t xml:space="preserve">ун, В. </w:t>
            </w:r>
            <w:proofErr w:type="spellStart"/>
            <w:r w:rsidR="00B763FE">
              <w:rPr>
                <w:rFonts w:ascii="Times New Roman" w:hAnsi="Times New Roman" w:cs="Times New Roman"/>
                <w:sz w:val="24"/>
                <w:szCs w:val="24"/>
              </w:rPr>
              <w:t>Бутрым</w:t>
            </w:r>
            <w:proofErr w:type="spellEnd"/>
            <w:r w:rsidR="00B763FE">
              <w:rPr>
                <w:rFonts w:ascii="Times New Roman" w:hAnsi="Times New Roman" w:cs="Times New Roman"/>
                <w:sz w:val="24"/>
                <w:szCs w:val="24"/>
              </w:rPr>
              <w:t>, А. Поздняков, М. </w:t>
            </w:r>
            <w:proofErr w:type="spellStart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>Тютюнников</w:t>
            </w:r>
            <w:proofErr w:type="spellEnd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, Ю. Сторож, Е. </w:t>
            </w:r>
            <w:proofErr w:type="spellStart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>Гуцол</w:t>
            </w:r>
            <w:proofErr w:type="spellEnd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 // Ваш шанс. – 2017. – № 24.</w:t>
            </w:r>
            <w:r w:rsidR="00B763FE">
              <w:rPr>
                <w:rFonts w:ascii="Times New Roman" w:hAnsi="Times New Roman"/>
                <w:sz w:val="24"/>
                <w:szCs w:val="24"/>
              </w:rPr>
              <w:t> </w:t>
            </w:r>
            <w:r w:rsidRPr="001C3C8C">
              <w:rPr>
                <w:rFonts w:ascii="Times New Roman" w:hAnsi="Times New Roman"/>
                <w:sz w:val="24"/>
                <w:szCs w:val="24"/>
              </w:rPr>
              <w:t>–</w:t>
            </w:r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 14-21 июня. – С. 23А.</w:t>
            </w:r>
          </w:p>
        </w:tc>
      </w:tr>
      <w:tr w:rsidR="001C3C8C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C3C8C" w:rsidRPr="00DF2750" w:rsidRDefault="001C3C8C" w:rsidP="00DF275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2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1C3C8C" w:rsidRDefault="001C3C8C" w:rsidP="00322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Поляченко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борьба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впереди</w:t>
            </w:r>
            <w:proofErr w:type="spellEnd"/>
            <w:r w:rsidR="00B76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в </w:t>
            </w:r>
            <w:proofErr w:type="spellStart"/>
            <w:r w:rsidR="00B76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поединке</w:t>
            </w:r>
            <w:proofErr w:type="spellEnd"/>
            <w:r w:rsidR="00B76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76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СумГУ</w:t>
            </w:r>
            <w:proofErr w:type="spellEnd"/>
            <w:r w:rsidR="00B76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-"Локомотив"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победу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одержали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футболисты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конотопского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"Локомотива" / А.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Поляченко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Панорама. – 2017. – № 28.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B76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</w:t>
            </w:r>
            <w:r w:rsidR="00B76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noBreakHyphen/>
              <w:t>12 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июля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С. А16.</w:t>
            </w:r>
          </w:p>
        </w:tc>
      </w:tr>
      <w:tr w:rsidR="001C3C8C" w:rsidRPr="0020101B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C3C8C" w:rsidRPr="00DF2750" w:rsidRDefault="001C3C8C" w:rsidP="00DF275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2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1C3C8C" w:rsidRDefault="001C3C8C" w:rsidP="00322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Постолатій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дусі миру й толерантності: у Конгрес-центрі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пройшов перший Міжнародний молодіжний форум "Культура і традиції в сучасному світі", під час якого відбулося знайомство зі звичаями та буденним життям студентів із різних куточків земної кулі / С.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Постолатій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Резонанс. – 2017. – № 5-6.</w:t>
            </w:r>
            <w:r w:rsidRPr="00B00A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травень. – С. 5.</w:t>
            </w:r>
          </w:p>
        </w:tc>
      </w:tr>
      <w:tr w:rsidR="001C3C8C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C3C8C" w:rsidRPr="00DF2750" w:rsidRDefault="001C3C8C" w:rsidP="00DF275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2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1C3C8C" w:rsidRPr="001C3C8C" w:rsidRDefault="001C3C8C" w:rsidP="001C3C8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Pr="001C3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 миру по нитке - манежу ремонт: в мэрии считают, что в восстановлении манежа </w:t>
            </w:r>
            <w:proofErr w:type="spellStart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 должны принять участие и ОГА, и госбюджет // Ваш шанс. – 2017. – № 29.</w:t>
            </w:r>
            <w:r w:rsidRPr="001C3C8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 19-26 июля. – С. 2А-3А.</w:t>
            </w:r>
          </w:p>
        </w:tc>
      </w:tr>
      <w:tr w:rsidR="001C3C8C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C3C8C" w:rsidRPr="00DF2750" w:rsidRDefault="001C3C8C" w:rsidP="00DF275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2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42.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1C3C8C" w:rsidRDefault="001C3C8C" w:rsidP="00322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Савченко А.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Молодь завершила стажування в облдержадміністрації: 43 студенти сумських вишів взяли участь у пілотному проекті Сумської ОДА "Публічна служба - сучасний формат". Переможницею програми стала студентка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Тимошенко / А. Савченко // Сумщина. – 2017. – № 22.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 червня. – С. 5.</w:t>
            </w:r>
          </w:p>
        </w:tc>
      </w:tr>
      <w:tr w:rsidR="001C3C8C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C3C8C" w:rsidRPr="00DF2750" w:rsidRDefault="001C3C8C" w:rsidP="00DF275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2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1C3C8C" w:rsidRDefault="001C3C8C" w:rsidP="00322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Савченко В.</w:t>
            </w:r>
            <w:r w:rsidR="00F553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Змагались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профспілчани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у клубі "Інтелект"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пройшов чемпіонат серед галузевих обкомів профспілок. У загальному заліку чемпіоном став молодший науковий співробітник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Владислав Рогоз, а друге місце виборов студент 2</w:t>
            </w:r>
            <w:r w:rsidR="00B76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-го курсу </w:t>
            </w:r>
            <w:proofErr w:type="spellStart"/>
            <w:r w:rsidR="00B76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 w:rsidR="00B76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Андрій </w:t>
            </w:r>
            <w:proofErr w:type="spellStart"/>
            <w:r w:rsidR="00B76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Карнаш</w:t>
            </w:r>
            <w:proofErr w:type="spellEnd"/>
            <w:r w:rsidR="00B76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 А. С</w:t>
            </w:r>
            <w:r w:rsidR="00B76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авченко //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Сумщина. – 2017. – № 22.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 червня. – С. 12.</w:t>
            </w:r>
          </w:p>
        </w:tc>
      </w:tr>
      <w:tr w:rsidR="001C3C8C" w:rsidRPr="0020101B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C3C8C" w:rsidRPr="00DF2750" w:rsidRDefault="001C3C8C" w:rsidP="00DF275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2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1C3C8C" w:rsidRDefault="001C3C8C" w:rsidP="00322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Савченко В.</w:t>
            </w:r>
            <w:r w:rsidR="00F553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Лебедин: у клубі "Інтелект"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відбувся сеанс одночасної гри юних шахістів з кандидатом у майстри спорту з шахів, неодноразовим переможцем і призером обласних турнірів і чемпіонатів, науковим співробітником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Владиславом Рогозом / В. А. Савченко // Сумщина. – 2017. – № 23.</w:t>
            </w:r>
            <w:r w:rsidR="00B763FE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B00AE0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червня. – С. 10.</w:t>
            </w:r>
          </w:p>
        </w:tc>
      </w:tr>
      <w:tr w:rsidR="001C3C8C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C3C8C" w:rsidRPr="00DF2750" w:rsidRDefault="001C3C8C" w:rsidP="00DF275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2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1C3C8C" w:rsidRDefault="001C3C8C" w:rsidP="00322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Сахно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Співпраця - основа діяльності: про роботу психологічної служби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 М.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Сахно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Резонанс. – 2017. – </w:t>
            </w:r>
            <w:r w:rsidR="00B76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 5</w:t>
            </w:r>
            <w:r w:rsidR="00B76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noBreakHyphen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травень. – С. 6.</w:t>
            </w:r>
          </w:p>
        </w:tc>
      </w:tr>
      <w:tr w:rsidR="001C3C8C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C3C8C" w:rsidRPr="00DF2750" w:rsidRDefault="001C3C8C" w:rsidP="00DF275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2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1C3C8C" w:rsidRPr="001C3C8C" w:rsidRDefault="001C3C8C" w:rsidP="001C3C8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1C3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Слух</w:t>
            </w:r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 нарушен? Не беда!: интервью с профессором, доктором медицинских наук, заведующим кафедрой мединститута </w:t>
            </w:r>
            <w:proofErr w:type="spellStart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руководителем Сумского городского центра заболеваний уха, горла, носа Владиславом </w:t>
            </w:r>
            <w:proofErr w:type="spellStart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>Смеяновым</w:t>
            </w:r>
            <w:proofErr w:type="spellEnd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 // Ваш шанс. – 2017. – </w:t>
            </w:r>
            <w:r w:rsidR="00B763FE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1C3C8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1C3C8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 5-12 июля. – С. 13А.</w:t>
            </w:r>
          </w:p>
        </w:tc>
      </w:tr>
      <w:tr w:rsidR="001C3C8C" w:rsidRPr="0020101B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C3C8C" w:rsidRPr="00DF2750" w:rsidRDefault="001C3C8C" w:rsidP="00DF275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2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1C3C8C" w:rsidRDefault="001C3C8C" w:rsidP="001C3C8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Список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послуг ширшає: головний лікар Університетської клініки Ірина Олегівна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Моісеєнко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розповіла про роботу свого структурного підрозділу й про послуги, які надає к</w:t>
            </w:r>
            <w:r w:rsidR="00B76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лініка // Резонанс.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2017. – № 5-6.</w:t>
            </w:r>
            <w:r w:rsidRPr="00B00A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травень. – С. 4.</w:t>
            </w:r>
          </w:p>
        </w:tc>
      </w:tr>
      <w:tr w:rsidR="001C3C8C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C3C8C" w:rsidRPr="00DF2750" w:rsidRDefault="001C3C8C" w:rsidP="00DF275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2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1C3C8C" w:rsidRPr="001C3C8C" w:rsidRDefault="001C3C8C" w:rsidP="001C3C8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1C3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Стоит</w:t>
            </w:r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 ли бояться слуховых аппаратов?: интервью с профессором, доктором медицинских наук, заведующим кафедрой мединститута </w:t>
            </w:r>
            <w:proofErr w:type="spellStart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руководителем Сумского городского центра заболеваний уха, горла, носа Владиславом </w:t>
            </w:r>
            <w:proofErr w:type="spellStart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>Сме</w:t>
            </w:r>
            <w:r w:rsidR="00B763FE">
              <w:rPr>
                <w:rFonts w:ascii="Times New Roman" w:hAnsi="Times New Roman" w:cs="Times New Roman"/>
                <w:sz w:val="24"/>
                <w:szCs w:val="24"/>
              </w:rPr>
              <w:t>яновым</w:t>
            </w:r>
            <w:proofErr w:type="spellEnd"/>
            <w:r w:rsidR="00B763FE">
              <w:rPr>
                <w:rFonts w:ascii="Times New Roman" w:hAnsi="Times New Roman" w:cs="Times New Roman"/>
                <w:sz w:val="24"/>
                <w:szCs w:val="24"/>
              </w:rPr>
              <w:t xml:space="preserve"> // Ваш шанс.</w:t>
            </w:r>
            <w:r w:rsidR="00B76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1C3C8C">
              <w:rPr>
                <w:rFonts w:ascii="Times New Roman" w:hAnsi="Times New Roman" w:cs="Times New Roman"/>
                <w:sz w:val="24"/>
                <w:szCs w:val="24"/>
              </w:rPr>
              <w:t>– 2017. – № 28.</w:t>
            </w:r>
            <w:r w:rsidRPr="001C3C8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 12-19 июля. – С. 19А.</w:t>
            </w:r>
          </w:p>
        </w:tc>
      </w:tr>
      <w:tr w:rsidR="001C3C8C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C3C8C" w:rsidRPr="00DF2750" w:rsidRDefault="001C3C8C" w:rsidP="00DF275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2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19.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1C3C8C" w:rsidRPr="001C3C8C" w:rsidRDefault="001C3C8C" w:rsidP="001C3C8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1C3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Стрельба</w:t>
            </w:r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 из лука: в столице Румынии Бухаресте состоялся второй этап Гран-при по стрельбе из лука, в котором студент </w:t>
            </w:r>
            <w:proofErr w:type="spellStart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 Алексей </w:t>
            </w:r>
            <w:proofErr w:type="spellStart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>Гунбин</w:t>
            </w:r>
            <w:proofErr w:type="spellEnd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мужской сборной взял бронзу // Панорама. – 2017. – № 23.</w:t>
            </w:r>
            <w:r w:rsidRPr="001C3C8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 31 мая-7 июня. – С. А12. – Кратко.</w:t>
            </w:r>
          </w:p>
        </w:tc>
      </w:tr>
      <w:tr w:rsidR="001C3C8C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C3C8C" w:rsidRPr="00DF2750" w:rsidRDefault="001C3C8C" w:rsidP="00DF275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2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1C3C8C" w:rsidRPr="001C3C8C" w:rsidRDefault="001C3C8C" w:rsidP="001C3C8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1C3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Сумские</w:t>
            </w:r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 студенты - третьи в гандболе: в Сумах, в спорткомплексе </w:t>
            </w:r>
            <w:proofErr w:type="spellStart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>, прошли игры ХІІІ летней универсиады Украины по гандболу среди мужчин. В итоге сумские студенты одержали бронзу // Ваш шанс. – 2017. – № 26.</w:t>
            </w:r>
            <w:r w:rsidRPr="001C3C8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 28 июня- 5 июля. – С. 19А.</w:t>
            </w:r>
          </w:p>
        </w:tc>
      </w:tr>
      <w:tr w:rsidR="001C3C8C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C3C8C" w:rsidRPr="00DF2750" w:rsidRDefault="001C3C8C" w:rsidP="00DF275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2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1C3C8C" w:rsidRPr="001C3C8C" w:rsidRDefault="001C3C8C" w:rsidP="001C3C8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1C3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Сумские</w:t>
            </w:r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 студенты на лучной универсиаде: в Харькове прошла XIII летняя Универсиада Украины по стрельбе из лука. Студенты </w:t>
            </w:r>
            <w:proofErr w:type="spellStart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 Полина Родионова и Алексей </w:t>
            </w:r>
            <w:proofErr w:type="spellStart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>Гунбин</w:t>
            </w:r>
            <w:proofErr w:type="spellEnd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 в командных соревнованиях среди женщин и муж</w:t>
            </w:r>
            <w:r w:rsidR="00B763FE">
              <w:rPr>
                <w:rFonts w:ascii="Times New Roman" w:hAnsi="Times New Roman" w:cs="Times New Roman"/>
                <w:sz w:val="24"/>
                <w:szCs w:val="24"/>
              </w:rPr>
              <w:t xml:space="preserve">чин завоевали золотые медали // </w:t>
            </w:r>
            <w:r w:rsidRPr="001C3C8C">
              <w:rPr>
                <w:rFonts w:ascii="Times New Roman" w:hAnsi="Times New Roman" w:cs="Times New Roman"/>
                <w:sz w:val="24"/>
                <w:szCs w:val="24"/>
              </w:rPr>
              <w:t>Ваш шанс. – 2017. – № 22.</w:t>
            </w:r>
            <w:r w:rsidRPr="001C3C8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 31 мая- 7 июня. – С. 23А.</w:t>
            </w:r>
          </w:p>
        </w:tc>
      </w:tr>
      <w:tr w:rsidR="001C3C8C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C3C8C" w:rsidRPr="00DF2750" w:rsidRDefault="001C3C8C" w:rsidP="00DF275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2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1C3C8C" w:rsidRPr="001C3C8C" w:rsidRDefault="001C3C8C" w:rsidP="001C3C8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 w:rsidRPr="001C3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Сумчане</w:t>
            </w:r>
            <w:proofErr w:type="spellEnd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 - с европейской бронзой: мужская и женская сборные Украины, в состав которой вошел и студент </w:t>
            </w:r>
            <w:proofErr w:type="spellStart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 Егор Жуков, выиграли бронзовые медали Кубка Европы в беге на 10000 метров в командном зачете // Ваш шанс. – 2017. – № 24.</w:t>
            </w:r>
            <w:r w:rsidRPr="001C3C8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B763FE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="00B763FE">
              <w:rPr>
                <w:rFonts w:ascii="Times New Roman" w:hAnsi="Times New Roman" w:cs="Times New Roman"/>
                <w:sz w:val="24"/>
                <w:szCs w:val="24"/>
              </w:rPr>
              <w:noBreakHyphen/>
              <w:t>21 </w:t>
            </w:r>
            <w:r w:rsidRPr="001C3C8C">
              <w:rPr>
                <w:rFonts w:ascii="Times New Roman" w:hAnsi="Times New Roman" w:cs="Times New Roman"/>
                <w:sz w:val="24"/>
                <w:szCs w:val="24"/>
              </w:rPr>
              <w:t>июня. – С. 23А.</w:t>
            </w:r>
          </w:p>
        </w:tc>
      </w:tr>
      <w:tr w:rsidR="001C3C8C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C3C8C" w:rsidRPr="00DF2750" w:rsidRDefault="001C3C8C" w:rsidP="00DF275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2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1C3C8C" w:rsidRDefault="001C3C8C" w:rsidP="00322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Федяй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Краще не лише почути, а й побачити: про діяльність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групи з бренд-менеджменту та виробництва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медіаконтенту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(БМ-МК) / О.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Федяй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Резонанс. – 2017. – № 5-6.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травень. – С. 8.</w:t>
            </w:r>
          </w:p>
        </w:tc>
      </w:tr>
      <w:tr w:rsidR="001C3C8C" w:rsidRPr="0020101B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C3C8C" w:rsidRPr="00DF2750" w:rsidRDefault="001C3C8C" w:rsidP="00DF275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2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1C3C8C" w:rsidRDefault="001C3C8C" w:rsidP="00322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Хачатар'ян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К.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Інтереси студентства на першому місці: про роботу первинної профспілкової організації студентів та аспірантів (ППОС)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 К.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Хачатар'ян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Резонанс. – 2017. – </w:t>
            </w:r>
            <w:r w:rsidR="00B76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 5</w:t>
            </w:r>
            <w:r w:rsidR="00B76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noBreakHyphen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  <w:r w:rsidRPr="00B00A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травень. – С. 5.</w:t>
            </w:r>
          </w:p>
        </w:tc>
      </w:tr>
      <w:tr w:rsidR="001C3C8C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C3C8C" w:rsidRPr="00DF2750" w:rsidRDefault="001C3C8C" w:rsidP="00DF275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2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1C3C8C" w:rsidRDefault="001C3C8C" w:rsidP="00322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Хачатар'ян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К.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навчали німці: про журналістські стандарти в епоху цифрових технологій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2.0 зі студентами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говорили представники "четвертої влади"... Німеччини / К.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Хачатар'ян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Сумщина. – 2017. – № 26.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29 червня. – С. 6.</w:t>
            </w:r>
          </w:p>
        </w:tc>
      </w:tr>
      <w:tr w:rsidR="001C3C8C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C3C8C" w:rsidRPr="00DF2750" w:rsidRDefault="001C3C8C" w:rsidP="00DF275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2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24.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1C3C8C" w:rsidRPr="001C3C8C" w:rsidRDefault="001C3C8C" w:rsidP="001C3C8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1C3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Шахматный</w:t>
            </w:r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 поединок юных интеллектуалов: в клубе "Интеллект" </w:t>
            </w:r>
            <w:proofErr w:type="spellStart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 состоялся сеанс одновременной игры юных шахматистов с кандидатом в мастера спорта по шахматам, неоднократным победителем и призером областных турниров и чемпионатов, научным сотрудником </w:t>
            </w:r>
            <w:proofErr w:type="spellStart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Владиславом Р</w:t>
            </w:r>
            <w:r w:rsidR="00B763FE">
              <w:rPr>
                <w:rFonts w:ascii="Times New Roman" w:hAnsi="Times New Roman" w:cs="Times New Roman"/>
                <w:sz w:val="24"/>
                <w:szCs w:val="24"/>
              </w:rPr>
              <w:t xml:space="preserve">огозом // </w:t>
            </w:r>
            <w:r w:rsidRPr="001C3C8C">
              <w:rPr>
                <w:rFonts w:ascii="Times New Roman" w:hAnsi="Times New Roman" w:cs="Times New Roman"/>
                <w:sz w:val="24"/>
                <w:szCs w:val="24"/>
              </w:rPr>
              <w:t>Ваш шанс. – 2017. – № 23.</w:t>
            </w:r>
            <w:r w:rsidRPr="001C3C8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1C3C8C">
              <w:rPr>
                <w:rFonts w:ascii="Times New Roman" w:hAnsi="Times New Roman" w:cs="Times New Roman"/>
                <w:sz w:val="24"/>
                <w:szCs w:val="24"/>
              </w:rPr>
              <w:t xml:space="preserve"> 7-14 июня. – С. 21А.</w:t>
            </w:r>
          </w:p>
        </w:tc>
      </w:tr>
      <w:tr w:rsidR="001C3C8C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C3C8C" w:rsidRPr="00DF2750" w:rsidRDefault="001C3C8C" w:rsidP="00DF275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2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1C3C8C" w:rsidRDefault="001C3C8C" w:rsidP="001C3C8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Шість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ТОП-1000: така кількість українських ВНЗ увійшла до рейтингу найкращих університетів світу QS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World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University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Rankings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2016-2017. Серед них і Сумський державний університет // Освіта України. – 2017. – № 23.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12 червня. – С. 2.</w:t>
            </w:r>
          </w:p>
        </w:tc>
      </w:tr>
      <w:tr w:rsidR="001C3C8C" w:rsidRPr="0020101B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C3C8C" w:rsidRPr="00DF2750" w:rsidRDefault="001C3C8C" w:rsidP="00DF275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2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1C3C8C" w:rsidRDefault="001C3C8C" w:rsidP="00322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Щербак Є.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Boteon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або "ера роботів": про діяльність в стінах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навчального </w:t>
            </w:r>
            <w:r w:rsidR="00B76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центру робототехніки "</w:t>
            </w:r>
            <w:proofErr w:type="spellStart"/>
            <w:r w:rsidR="00B76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Boteon</w:t>
            </w:r>
            <w:proofErr w:type="spellEnd"/>
            <w:r w:rsidR="00B76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" /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Є. Щербак, М. Кравченко // Резонанс. – 2017. – № 5-6.</w:t>
            </w:r>
            <w:r w:rsidRPr="00B00A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травень. – С. 5.</w:t>
            </w:r>
          </w:p>
        </w:tc>
      </w:tr>
      <w:tr w:rsidR="001C3C8C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C3C8C" w:rsidRPr="00DF2750" w:rsidRDefault="001C3C8C" w:rsidP="00DF275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2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1C3C8C" w:rsidRDefault="001C3C8C" w:rsidP="00322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Щупка О.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Перший лікар-академік Сумщини</w:t>
            </w:r>
            <w:r w:rsidR="003A0B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рік тому докто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 мед. наук, проф. Ігор Дужий - завідувач кафедри загальної хірургії медичного інституту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загальними зборами був вибраний академіком по відділенню фун</w:t>
            </w:r>
            <w:r w:rsidR="00156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даментальних проблем медицини /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 Щупка // Панорама. – 2017. – № 27.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B76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28 июня-5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июля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С. А6.</w:t>
            </w:r>
          </w:p>
        </w:tc>
      </w:tr>
    </w:tbl>
    <w:p w:rsidR="00582B11" w:rsidRDefault="00582B11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82B11" w:rsidRDefault="00582B11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82B11" w:rsidRDefault="00582B11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</w:p>
    <w:sectPr w:rsidR="00582B11">
      <w:footerReference w:type="default" r:id="rId12"/>
      <w:pgSz w:w="8400" w:h="11900" w:code="9"/>
      <w:pgMar w:top="400" w:right="400" w:bottom="400" w:left="400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23D" w:rsidRDefault="00F6023D" w:rsidP="001C3C8C">
      <w:pPr>
        <w:spacing w:after="0" w:line="240" w:lineRule="auto"/>
      </w:pPr>
      <w:r>
        <w:separator/>
      </w:r>
    </w:p>
  </w:endnote>
  <w:endnote w:type="continuationSeparator" w:id="0">
    <w:p w:rsidR="00F6023D" w:rsidRDefault="00F6023D" w:rsidP="001C3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9988597"/>
      <w:docPartObj>
        <w:docPartGallery w:val="Page Numbers (Bottom of Page)"/>
        <w:docPartUnique/>
      </w:docPartObj>
    </w:sdtPr>
    <w:sdtEndPr/>
    <w:sdtContent>
      <w:p w:rsidR="001C3C8C" w:rsidRDefault="001C3C8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01B">
          <w:rPr>
            <w:noProof/>
          </w:rPr>
          <w:t>1</w:t>
        </w:r>
        <w:r>
          <w:fldChar w:fldCharType="end"/>
        </w:r>
      </w:p>
    </w:sdtContent>
  </w:sdt>
  <w:p w:rsidR="001C3C8C" w:rsidRDefault="001C3C8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23D" w:rsidRDefault="00F6023D" w:rsidP="001C3C8C">
      <w:pPr>
        <w:spacing w:after="0" w:line="240" w:lineRule="auto"/>
      </w:pPr>
      <w:r>
        <w:separator/>
      </w:r>
    </w:p>
  </w:footnote>
  <w:footnote w:type="continuationSeparator" w:id="0">
    <w:p w:rsidR="00F6023D" w:rsidRDefault="00F6023D" w:rsidP="001C3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360A0"/>
    <w:multiLevelType w:val="hybridMultilevel"/>
    <w:tmpl w:val="54BE7556"/>
    <w:lvl w:ilvl="0" w:tplc="8C9A89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E16E6"/>
    <w:multiLevelType w:val="multilevel"/>
    <w:tmpl w:val="50509166"/>
    <w:lvl w:ilvl="0">
      <w:numFmt w:val="decimal"/>
      <w:lvlText w:val="%1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1">
      <w:start w:val="542"/>
      <w:numFmt w:val="decimal"/>
      <w:lvlText w:val="%1-%2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2">
      <w:start w:val="33"/>
      <w:numFmt w:val="decimal"/>
      <w:lvlText w:val="%1-%2-%3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3">
      <w:start w:val="10"/>
      <w:numFmt w:val="decimal"/>
      <w:lvlText w:val="%1-%2-%3-%4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4">
      <w:start w:val="39"/>
      <w:numFmt w:val="decimal"/>
      <w:lvlText w:val="%1-%2-%3-%4-%5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5">
      <w:start w:val="1"/>
      <w:numFmt w:val="decimal"/>
      <w:lvlText w:val="%1-%2-%3-%4-%5.%6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6">
      <w:start w:val="1"/>
      <w:numFmt w:val="decimal"/>
      <w:lvlText w:val="%1-%2-%3-%4-%5.%6.%7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7">
      <w:start w:val="1"/>
      <w:numFmt w:val="decimal"/>
      <w:lvlText w:val="%1-%2-%3-%4-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-%2-%3-%4-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1"/>
    <w:lvlOverride w:ilvl="0"/>
    <w:lvlOverride w:ilvl="1">
      <w:startOverride w:val="542"/>
    </w:lvlOverride>
    <w:lvlOverride w:ilvl="2">
      <w:startOverride w:val="33"/>
    </w:lvlOverride>
    <w:lvlOverride w:ilvl="3">
      <w:startOverride w:val="10"/>
    </w:lvlOverride>
    <w:lvlOverride w:ilvl="4">
      <w:startOverride w:val="39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53F"/>
    <w:rsid w:val="0015663A"/>
    <w:rsid w:val="001C14A3"/>
    <w:rsid w:val="001C3C8C"/>
    <w:rsid w:val="0020101B"/>
    <w:rsid w:val="0024453F"/>
    <w:rsid w:val="002E410E"/>
    <w:rsid w:val="00322A5B"/>
    <w:rsid w:val="003A0BF5"/>
    <w:rsid w:val="00582B11"/>
    <w:rsid w:val="006E4208"/>
    <w:rsid w:val="007A6168"/>
    <w:rsid w:val="009D2EA3"/>
    <w:rsid w:val="00B00AE0"/>
    <w:rsid w:val="00B763FE"/>
    <w:rsid w:val="00C97407"/>
    <w:rsid w:val="00CC6B23"/>
    <w:rsid w:val="00D705D7"/>
    <w:rsid w:val="00DF2750"/>
    <w:rsid w:val="00E214DB"/>
    <w:rsid w:val="00F553E5"/>
    <w:rsid w:val="00F6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4453F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1C3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3C8C"/>
  </w:style>
  <w:style w:type="paragraph" w:styleId="a6">
    <w:name w:val="footer"/>
    <w:basedOn w:val="a"/>
    <w:link w:val="a7"/>
    <w:uiPriority w:val="99"/>
    <w:unhideWhenUsed/>
    <w:rsid w:val="001C3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3C8C"/>
  </w:style>
  <w:style w:type="paragraph" w:styleId="a8">
    <w:name w:val="List Paragraph"/>
    <w:basedOn w:val="a"/>
    <w:uiPriority w:val="34"/>
    <w:qFormat/>
    <w:rsid w:val="00DF275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01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10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4453F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1C3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3C8C"/>
  </w:style>
  <w:style w:type="paragraph" w:styleId="a6">
    <w:name w:val="footer"/>
    <w:basedOn w:val="a"/>
    <w:link w:val="a7"/>
    <w:uiPriority w:val="99"/>
    <w:unhideWhenUsed/>
    <w:rsid w:val="001C3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3C8C"/>
  </w:style>
  <w:style w:type="paragraph" w:styleId="a8">
    <w:name w:val="List Paragraph"/>
    <w:basedOn w:val="a"/>
    <w:uiPriority w:val="34"/>
    <w:qFormat/>
    <w:rsid w:val="00DF275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01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10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0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rary@sumdu.edu.u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9</Pages>
  <Words>2411</Words>
  <Characters>13748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Шарко Валентина Олександрiвна</dc:creator>
  <cp:keywords/>
  <dc:description/>
  <cp:lastModifiedBy>Пiльтяй Iнна Iванiвна</cp:lastModifiedBy>
  <cp:revision>16</cp:revision>
  <dcterms:created xsi:type="dcterms:W3CDTF">2017-09-06T07:34:00Z</dcterms:created>
  <dcterms:modified xsi:type="dcterms:W3CDTF">2017-09-06T11:51:00Z</dcterms:modified>
</cp:coreProperties>
</file>